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71B9" w14:textId="77777777" w:rsidR="001878DA" w:rsidRPr="00ED6F9F" w:rsidRDefault="001878DA" w:rsidP="001878DA">
      <w:pPr>
        <w:pStyle w:val="Prosttext1"/>
        <w:jc w:val="center"/>
        <w:rPr>
          <w:rFonts w:ascii="Mulish" w:eastAsia="MS Mincho" w:hAnsi="Mulish" w:cs="Times New Roman"/>
          <w:b/>
          <w:bCs/>
        </w:rPr>
      </w:pPr>
      <w:r w:rsidRPr="00ED6F9F">
        <w:rPr>
          <w:rFonts w:ascii="Mulish" w:eastAsia="MS Mincho" w:hAnsi="Mulish" w:cs="Times New Roman"/>
          <w:b/>
          <w:bCs/>
        </w:rPr>
        <w:t>ŽÁDOST</w:t>
      </w:r>
    </w:p>
    <w:p w14:paraId="3364FB5A" w14:textId="77777777" w:rsidR="007B3721" w:rsidRPr="00ED6F9F" w:rsidRDefault="001878DA" w:rsidP="001878DA">
      <w:pPr>
        <w:pStyle w:val="Prosttext1"/>
        <w:jc w:val="center"/>
        <w:rPr>
          <w:rFonts w:ascii="Mulish" w:eastAsia="MS Mincho" w:hAnsi="Mulish" w:cs="Times New Roman"/>
          <w:b/>
          <w:bCs/>
        </w:rPr>
      </w:pPr>
      <w:r w:rsidRPr="00ED6F9F">
        <w:rPr>
          <w:rFonts w:ascii="Mulish" w:eastAsia="MS Mincho" w:hAnsi="Mulish" w:cs="Times New Roman"/>
          <w:b/>
          <w:bCs/>
        </w:rPr>
        <w:t>o hodnocení přípravku</w:t>
      </w:r>
      <w:r w:rsidR="007B3721" w:rsidRPr="00ED6F9F">
        <w:rPr>
          <w:rFonts w:ascii="Mulish" w:eastAsia="MS Mincho" w:hAnsi="Mulish" w:cs="Times New Roman"/>
          <w:b/>
          <w:bCs/>
        </w:rPr>
        <w:t xml:space="preserve"> / pomocného prostředku</w:t>
      </w:r>
      <w:r w:rsidRPr="00ED6F9F">
        <w:rPr>
          <w:rFonts w:ascii="Mulish" w:eastAsia="MS Mincho" w:hAnsi="Mulish" w:cs="Times New Roman"/>
          <w:b/>
          <w:bCs/>
        </w:rPr>
        <w:t xml:space="preserve"> na ochranu rostlin </w:t>
      </w:r>
    </w:p>
    <w:p w14:paraId="72C68512" w14:textId="41D8C0B0" w:rsidR="001878DA" w:rsidRPr="00ED6F9F" w:rsidRDefault="001878DA" w:rsidP="001878DA">
      <w:pPr>
        <w:pStyle w:val="Prosttext1"/>
        <w:jc w:val="center"/>
        <w:rPr>
          <w:rFonts w:ascii="Mulish" w:eastAsia="MS Mincho" w:hAnsi="Mulish" w:cs="Times New Roman"/>
          <w:b/>
          <w:bCs/>
        </w:rPr>
      </w:pPr>
      <w:r w:rsidRPr="00ED6F9F">
        <w:rPr>
          <w:rFonts w:ascii="Mulish" w:eastAsia="MS Mincho" w:hAnsi="Mulish" w:cs="Times New Roman"/>
          <w:b/>
          <w:bCs/>
        </w:rPr>
        <w:t>z hlediska lidského zdraví</w:t>
      </w:r>
    </w:p>
    <w:p w14:paraId="44EBEC97" w14:textId="1083EF97" w:rsidR="001878DA" w:rsidRPr="00ED6F9F" w:rsidRDefault="001878DA" w:rsidP="001878DA">
      <w:pPr>
        <w:pStyle w:val="Prosttext1"/>
        <w:jc w:val="center"/>
        <w:rPr>
          <w:rFonts w:ascii="Mulish" w:eastAsia="MS Mincho" w:hAnsi="Mulish" w:cs="Times New Roman"/>
          <w:i/>
          <w:color w:val="0000CC"/>
        </w:rPr>
      </w:pPr>
      <w:r w:rsidRPr="00ED6F9F">
        <w:rPr>
          <w:rFonts w:ascii="Mulish" w:eastAsia="MS Mincho" w:hAnsi="Mulish" w:cs="Times New Roman"/>
          <w:i/>
          <w:color w:val="0000CC"/>
        </w:rPr>
        <w:t>Application for evaluation of plant protection product</w:t>
      </w:r>
      <w:r w:rsidR="007B3721" w:rsidRPr="00ED6F9F">
        <w:rPr>
          <w:rFonts w:ascii="Mulish" w:eastAsia="MS Mincho" w:hAnsi="Mulish" w:cs="Times New Roman"/>
          <w:i/>
          <w:color w:val="0000CC"/>
        </w:rPr>
        <w:t>/synergent</w:t>
      </w:r>
      <w:r w:rsidRPr="00ED6F9F">
        <w:rPr>
          <w:rFonts w:ascii="Mulish" w:eastAsia="MS Mincho" w:hAnsi="Mulish" w:cs="Times New Roman"/>
          <w:i/>
          <w:color w:val="0000CC"/>
        </w:rPr>
        <w:t xml:space="preserve"> considering human health</w:t>
      </w:r>
    </w:p>
    <w:p w14:paraId="29E029CF" w14:textId="77777777" w:rsidR="001878DA" w:rsidRPr="00ED6F9F" w:rsidRDefault="001878DA" w:rsidP="001878DA">
      <w:pPr>
        <w:pStyle w:val="Prosttext1"/>
        <w:rPr>
          <w:rFonts w:ascii="Mulish" w:eastAsia="MS Mincho" w:hAnsi="Mulish" w:cs="Times New Roman"/>
          <w:color w:val="0000CC"/>
        </w:rPr>
      </w:pPr>
    </w:p>
    <w:tbl>
      <w:tblPr>
        <w:tblStyle w:val="Mkatabul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0"/>
      </w:tblGrid>
      <w:tr w:rsidR="00985952" w:rsidRPr="00ED6F9F" w14:paraId="4BF5D341" w14:textId="77777777" w:rsidTr="08C6FB1B">
        <w:trPr>
          <w:trHeight w:val="1035"/>
        </w:trPr>
        <w:tc>
          <w:tcPr>
            <w:tcW w:w="4676" w:type="dxa"/>
          </w:tcPr>
          <w:p w14:paraId="61611E37" w14:textId="77777777" w:rsidR="00985952" w:rsidRPr="00ED6F9F" w:rsidRDefault="00985952" w:rsidP="00985952">
            <w:pPr>
              <w:pStyle w:val="Prosttext1"/>
              <w:rPr>
                <w:rFonts w:ascii="Mulish" w:eastAsia="MS Mincho" w:hAnsi="Mulish" w:cs="Times New Roman"/>
              </w:rPr>
            </w:pPr>
            <w:r w:rsidRPr="00ED6F9F">
              <w:rPr>
                <w:rFonts w:ascii="Mulish" w:eastAsia="MS Mincho" w:hAnsi="Mulish" w:cs="Times New Roman"/>
              </w:rPr>
              <w:t>Státní zdravotní ústav</w:t>
            </w:r>
          </w:p>
          <w:p w14:paraId="65D11592" w14:textId="77777777" w:rsidR="00985952" w:rsidRPr="00ED6F9F" w:rsidRDefault="00985952" w:rsidP="00985952">
            <w:pPr>
              <w:pStyle w:val="Prosttext1"/>
              <w:rPr>
                <w:rFonts w:ascii="Mulish" w:eastAsia="MS Mincho" w:hAnsi="Mulish" w:cs="Times New Roman"/>
              </w:rPr>
            </w:pPr>
            <w:r w:rsidRPr="00ED6F9F">
              <w:rPr>
                <w:rFonts w:ascii="Mulish" w:eastAsia="MS Mincho" w:hAnsi="Mulish" w:cs="Times New Roman"/>
              </w:rPr>
              <w:t>Centrum hygieny práce a pracovního lékařství</w:t>
            </w:r>
          </w:p>
          <w:p w14:paraId="213569F8" w14:textId="77777777" w:rsidR="00985952" w:rsidRPr="00ED6F9F" w:rsidRDefault="00985952" w:rsidP="00985952">
            <w:pPr>
              <w:pStyle w:val="Prosttext1"/>
              <w:rPr>
                <w:rFonts w:ascii="Mulish" w:eastAsia="MS Mincho" w:hAnsi="Mulish" w:cs="Times New Roman"/>
              </w:rPr>
            </w:pPr>
            <w:r w:rsidRPr="00ED6F9F">
              <w:rPr>
                <w:rFonts w:ascii="Mulish" w:eastAsia="MS Mincho" w:hAnsi="Mulish" w:cs="Times New Roman"/>
              </w:rPr>
              <w:t>Oddělení chemické bezpečnosti</w:t>
            </w:r>
          </w:p>
          <w:p w14:paraId="0A4262B8" w14:textId="77777777" w:rsidR="00985952" w:rsidRPr="00ED6F9F" w:rsidRDefault="00985952" w:rsidP="00985952">
            <w:pPr>
              <w:pStyle w:val="Prosttext1"/>
              <w:pBdr>
                <w:bottom w:val="dashSmallGap" w:sz="4" w:space="1" w:color="auto"/>
              </w:pBdr>
              <w:rPr>
                <w:rFonts w:ascii="Mulish" w:eastAsia="MS Mincho" w:hAnsi="Mulish" w:cs="Times New Roman"/>
              </w:rPr>
            </w:pPr>
            <w:r w:rsidRPr="00ED6F9F">
              <w:rPr>
                <w:rFonts w:ascii="Mulish" w:eastAsia="MS Mincho" w:hAnsi="Mulish" w:cs="Times New Roman"/>
              </w:rPr>
              <w:t>Šrobárova 49/48</w:t>
            </w:r>
          </w:p>
          <w:p w14:paraId="10B79500" w14:textId="77777777" w:rsidR="00985952" w:rsidRPr="00ED6F9F" w:rsidRDefault="00985952" w:rsidP="00985952">
            <w:pPr>
              <w:pStyle w:val="Prosttext1"/>
              <w:pBdr>
                <w:bottom w:val="dashSmallGap" w:sz="4" w:space="1" w:color="auto"/>
              </w:pBdr>
              <w:rPr>
                <w:rFonts w:ascii="Mulish" w:eastAsia="MS Mincho" w:hAnsi="Mulish" w:cs="Times New Roman"/>
              </w:rPr>
            </w:pPr>
            <w:r w:rsidRPr="00ED6F9F">
              <w:rPr>
                <w:rFonts w:ascii="Mulish" w:eastAsia="MS Mincho" w:hAnsi="Mulish" w:cs="Times New Roman"/>
              </w:rPr>
              <w:t>100 00 Praha 10</w:t>
            </w:r>
          </w:p>
          <w:p w14:paraId="032E9BC5" w14:textId="179A01C3" w:rsidR="00985952" w:rsidRPr="00ED6F9F" w:rsidRDefault="00985952" w:rsidP="00985952">
            <w:pPr>
              <w:pStyle w:val="Prosttext1"/>
              <w:pBdr>
                <w:bottom w:val="dashSmallGap" w:sz="4" w:space="1" w:color="auto"/>
              </w:pBdr>
              <w:rPr>
                <w:rFonts w:ascii="Mulish" w:eastAsia="MS Mincho" w:hAnsi="Mulish" w:cs="Times New Roman"/>
              </w:rPr>
            </w:pPr>
          </w:p>
        </w:tc>
        <w:tc>
          <w:tcPr>
            <w:tcW w:w="4680" w:type="dxa"/>
          </w:tcPr>
          <w:p w14:paraId="276D7585" w14:textId="77777777" w:rsidR="00985952" w:rsidRPr="00ED6F9F" w:rsidRDefault="00985952" w:rsidP="00985952">
            <w:pPr>
              <w:pStyle w:val="Prosttext1"/>
              <w:pBdr>
                <w:bottom w:val="dashSmallGap" w:sz="4" w:space="1" w:color="auto"/>
              </w:pBdr>
              <w:rPr>
                <w:rFonts w:ascii="Mulish" w:eastAsia="MS Mincho" w:hAnsi="Mulish" w:cs="Times New Roman"/>
                <w:i/>
                <w:color w:val="0000CC"/>
              </w:rPr>
            </w:pPr>
            <w:r w:rsidRPr="00ED6F9F">
              <w:rPr>
                <w:rFonts w:ascii="Mulish" w:eastAsia="MS Mincho" w:hAnsi="Mulish" w:cs="Times New Roman"/>
                <w:i/>
                <w:color w:val="0000CC"/>
              </w:rPr>
              <w:t>National Institute of Public Health</w:t>
            </w:r>
          </w:p>
          <w:p w14:paraId="2D422CFC" w14:textId="77777777" w:rsidR="00985952" w:rsidRPr="00ED6F9F" w:rsidRDefault="00985952" w:rsidP="00985952">
            <w:pPr>
              <w:pStyle w:val="Prosttext1"/>
              <w:pBdr>
                <w:bottom w:val="dashSmallGap" w:sz="4" w:space="1" w:color="auto"/>
              </w:pBdr>
              <w:rPr>
                <w:rFonts w:ascii="Mulish" w:eastAsia="MS Mincho" w:hAnsi="Mulish" w:cs="Times New Roman"/>
                <w:i/>
                <w:color w:val="0000CC"/>
              </w:rPr>
            </w:pPr>
            <w:r w:rsidRPr="00ED6F9F">
              <w:rPr>
                <w:rFonts w:ascii="Mulish" w:eastAsia="MS Mincho" w:hAnsi="Mulish" w:cs="Times New Roman"/>
                <w:i/>
                <w:color w:val="0000CC"/>
              </w:rPr>
              <w:t>The Centre for Occupational Health</w:t>
            </w:r>
          </w:p>
          <w:p w14:paraId="7C70CA36" w14:textId="31B30C95" w:rsidR="00985952" w:rsidRPr="00ED6F9F" w:rsidRDefault="00985952" w:rsidP="00985952">
            <w:pPr>
              <w:pStyle w:val="Prosttext1"/>
              <w:pBdr>
                <w:bottom w:val="dashSmallGap" w:sz="4" w:space="1" w:color="auto"/>
              </w:pBdr>
              <w:rPr>
                <w:rFonts w:ascii="Mulish" w:eastAsia="MS Mincho" w:hAnsi="Mulish" w:cs="Times New Roman"/>
                <w:i/>
                <w:color w:val="0000CC"/>
              </w:rPr>
            </w:pPr>
            <w:r w:rsidRPr="00ED6F9F">
              <w:rPr>
                <w:rFonts w:ascii="Mulish" w:eastAsia="MS Mincho" w:hAnsi="Mulish" w:cs="Times New Roman"/>
                <w:i/>
                <w:color w:val="0000CC"/>
              </w:rPr>
              <w:t>Department of Chemical Safety</w:t>
            </w:r>
          </w:p>
          <w:p w14:paraId="5EC485D4" w14:textId="77777777" w:rsidR="00985952" w:rsidRPr="00ED6F9F" w:rsidRDefault="00985952" w:rsidP="00985952">
            <w:pPr>
              <w:pStyle w:val="Prosttext1"/>
              <w:pBdr>
                <w:bottom w:val="dashSmallGap" w:sz="4" w:space="1" w:color="auto"/>
              </w:pBdr>
              <w:rPr>
                <w:rFonts w:ascii="Mulish" w:eastAsia="MS Mincho" w:hAnsi="Mulish" w:cs="Times New Roman"/>
                <w:i/>
                <w:color w:val="0000CC"/>
              </w:rPr>
            </w:pPr>
            <w:r w:rsidRPr="00ED6F9F">
              <w:rPr>
                <w:rFonts w:ascii="Mulish" w:eastAsia="MS Mincho" w:hAnsi="Mulish" w:cs="Times New Roman"/>
                <w:i/>
                <w:color w:val="0000CC"/>
              </w:rPr>
              <w:t>Srobarova 49/48</w:t>
            </w:r>
          </w:p>
          <w:p w14:paraId="287B3B13" w14:textId="77777777" w:rsidR="00985952" w:rsidRPr="00ED6F9F" w:rsidRDefault="00985952" w:rsidP="00985952">
            <w:pPr>
              <w:pStyle w:val="Prosttext1"/>
              <w:pBdr>
                <w:bottom w:val="dashSmallGap" w:sz="4" w:space="1" w:color="auto"/>
              </w:pBdr>
              <w:rPr>
                <w:rFonts w:ascii="Mulish" w:eastAsia="MS Mincho" w:hAnsi="Mulish" w:cs="Times New Roman"/>
                <w:i/>
                <w:color w:val="0000CC"/>
              </w:rPr>
            </w:pPr>
            <w:r w:rsidRPr="00ED6F9F">
              <w:rPr>
                <w:rFonts w:ascii="Mulish" w:eastAsia="MS Mincho" w:hAnsi="Mulish" w:cs="Times New Roman"/>
                <w:i/>
                <w:color w:val="0000CC"/>
              </w:rPr>
              <w:t>100 00 Prague 10</w:t>
            </w:r>
          </w:p>
          <w:p w14:paraId="2E1A8F3D" w14:textId="5A0EF5A4" w:rsidR="00985952" w:rsidRPr="00ED6F9F" w:rsidRDefault="00985952" w:rsidP="00985952">
            <w:pPr>
              <w:pStyle w:val="Prosttext1"/>
              <w:pBdr>
                <w:bottom w:val="dashSmallGap" w:sz="4" w:space="1" w:color="auto"/>
              </w:pBdr>
              <w:rPr>
                <w:rFonts w:ascii="Mulish" w:eastAsia="MS Mincho" w:hAnsi="Mulish" w:cs="Times New Roman"/>
                <w:i/>
                <w:color w:val="0070C0"/>
              </w:rPr>
            </w:pPr>
          </w:p>
        </w:tc>
      </w:tr>
    </w:tbl>
    <w:p w14:paraId="4A7BAB37" w14:textId="77777777" w:rsidR="001878DA" w:rsidRPr="00ED6F9F" w:rsidRDefault="001878DA" w:rsidP="001878DA">
      <w:pPr>
        <w:pStyle w:val="Prosttext1"/>
        <w:rPr>
          <w:rFonts w:ascii="Mulish" w:eastAsia="MS Mincho" w:hAnsi="Mulish" w:cs="Times New Roman"/>
        </w:rPr>
      </w:pPr>
    </w:p>
    <w:p w14:paraId="0564455C" w14:textId="20A9FB77" w:rsidR="001878DA" w:rsidRPr="00ED6F9F" w:rsidRDefault="001878DA" w:rsidP="001878DA">
      <w:pPr>
        <w:pStyle w:val="Prosttext1"/>
        <w:numPr>
          <w:ilvl w:val="0"/>
          <w:numId w:val="1"/>
        </w:numPr>
        <w:pBdr>
          <w:top w:val="single" w:sz="4" w:space="1" w:color="auto"/>
          <w:left w:val="single" w:sz="4" w:space="4" w:color="auto"/>
          <w:bottom w:val="single" w:sz="4" w:space="1" w:color="auto"/>
          <w:right w:val="single" w:sz="4" w:space="4" w:color="auto"/>
        </w:pBdr>
        <w:ind w:left="426" w:hanging="426"/>
        <w:rPr>
          <w:rFonts w:ascii="Mulish" w:eastAsia="MS Mincho" w:hAnsi="Mulish" w:cs="Times New Roman"/>
        </w:rPr>
      </w:pPr>
      <w:r w:rsidRPr="00ED6F9F">
        <w:rPr>
          <w:rFonts w:ascii="Mulish" w:eastAsia="MS Mincho" w:hAnsi="Mulish" w:cs="Times New Roman"/>
          <w:b/>
        </w:rPr>
        <w:t>Obchodní název přípravku</w:t>
      </w:r>
      <w:r w:rsidR="007B3721" w:rsidRPr="00ED6F9F">
        <w:rPr>
          <w:rFonts w:ascii="Mulish" w:eastAsia="MS Mincho" w:hAnsi="Mulish" w:cs="Times New Roman"/>
          <w:b/>
        </w:rPr>
        <w:t>/prostředku</w:t>
      </w:r>
      <w:r w:rsidRPr="00ED6F9F">
        <w:rPr>
          <w:rFonts w:ascii="Mulish" w:eastAsia="MS Mincho" w:hAnsi="Mulish" w:cs="Times New Roman"/>
          <w:b/>
        </w:rPr>
        <w:t xml:space="preserve">: </w:t>
      </w:r>
      <w:r w:rsidRPr="00ED6F9F">
        <w:rPr>
          <w:rFonts w:ascii="Mulish" w:eastAsia="MS Mincho" w:hAnsi="Mulish" w:cs="Times New Roman"/>
          <w:i/>
        </w:rPr>
        <w:t>(název přípravku</w:t>
      </w:r>
      <w:r w:rsidR="007B3721" w:rsidRPr="00ED6F9F">
        <w:rPr>
          <w:rFonts w:ascii="Mulish" w:eastAsia="MS Mincho" w:hAnsi="Mulish" w:cs="Times New Roman"/>
          <w:i/>
        </w:rPr>
        <w:t>/prostředku</w:t>
      </w:r>
      <w:r w:rsidRPr="00ED6F9F">
        <w:rPr>
          <w:rFonts w:ascii="Mulish" w:eastAsia="MS Mincho" w:hAnsi="Mulish" w:cs="Times New Roman"/>
          <w:i/>
        </w:rPr>
        <w:t xml:space="preserve"> musí být uveden bez značky ochranné známky)</w:t>
      </w:r>
      <w:r w:rsidRPr="00ED6F9F">
        <w:rPr>
          <w:rFonts w:ascii="Mulish" w:eastAsia="MS Mincho" w:hAnsi="Mulish" w:cs="Times New Roman"/>
          <w:b/>
        </w:rPr>
        <w:t xml:space="preserve"> </w:t>
      </w:r>
      <w:r w:rsidRPr="00ED6F9F">
        <w:rPr>
          <w:rFonts w:ascii="Mulish" w:eastAsia="MS Mincho" w:hAnsi="Mulish" w:cs="Times New Roman"/>
          <w:b/>
          <w:i/>
          <w:color w:val="0000CC"/>
        </w:rPr>
        <w:t>Product trade name</w:t>
      </w:r>
      <w:r w:rsidRPr="00ED6F9F">
        <w:rPr>
          <w:rFonts w:ascii="Mulish" w:eastAsia="MS Mincho" w:hAnsi="Mulish" w:cs="Times New Roman"/>
          <w:b/>
          <w:bCs/>
          <w:i/>
          <w:color w:val="0000CC"/>
        </w:rPr>
        <w:t>:</w:t>
      </w:r>
    </w:p>
    <w:p w14:paraId="72C58EDE"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567"/>
        <w:rPr>
          <w:rFonts w:ascii="Mulish" w:eastAsia="MS Mincho" w:hAnsi="Mulish" w:cs="Times New Roman"/>
          <w:b/>
        </w:rPr>
      </w:pPr>
      <w:r w:rsidRPr="00ED6F9F">
        <w:rPr>
          <w:rFonts w:ascii="Mulish" w:eastAsia="MS Mincho" w:hAnsi="Mulish" w:cs="Times New Roman"/>
          <w:b/>
        </w:rPr>
        <w:fldChar w:fldCharType="begin">
          <w:ffData>
            <w:name w:val="Text5"/>
            <w:enabled/>
            <w:calcOnExit w:val="0"/>
            <w:helpText w:type="text" w:val="zde vložte název přípravku, pod kterým bude uváděn na trh v ČR"/>
            <w:textInput/>
          </w:ffData>
        </w:fldChar>
      </w:r>
      <w:bookmarkStart w:id="0" w:name="Text5"/>
      <w:r w:rsidRPr="00ED6F9F">
        <w:rPr>
          <w:rFonts w:ascii="Mulish" w:eastAsia="MS Mincho" w:hAnsi="Mulish" w:cs="Times New Roman"/>
          <w:b/>
        </w:rPr>
        <w:instrText xml:space="preserve"> FORMTEXT </w:instrText>
      </w:r>
      <w:r w:rsidRPr="00ED6F9F">
        <w:rPr>
          <w:rFonts w:ascii="Mulish" w:eastAsia="MS Mincho" w:hAnsi="Mulish" w:cs="Times New Roman"/>
          <w:b/>
        </w:rPr>
      </w:r>
      <w:r w:rsidRPr="00ED6F9F">
        <w:rPr>
          <w:rFonts w:ascii="Mulish" w:eastAsia="MS Mincho" w:hAnsi="Mulish" w:cs="Times New Roman"/>
          <w:b/>
        </w:rPr>
        <w:fldChar w:fldCharType="separate"/>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fldChar w:fldCharType="end"/>
      </w:r>
      <w:bookmarkEnd w:id="0"/>
    </w:p>
    <w:p w14:paraId="2006E08C" w14:textId="2B862DF8" w:rsidR="001878DA" w:rsidRPr="00876172" w:rsidRDefault="001878DA" w:rsidP="001878DA">
      <w:pPr>
        <w:pStyle w:val="Prosttext1"/>
        <w:numPr>
          <w:ilvl w:val="0"/>
          <w:numId w:val="1"/>
        </w:numPr>
        <w:pBdr>
          <w:top w:val="single" w:sz="4" w:space="1" w:color="auto"/>
          <w:left w:val="single" w:sz="4" w:space="4" w:color="auto"/>
          <w:bottom w:val="single" w:sz="4" w:space="1" w:color="auto"/>
          <w:right w:val="single" w:sz="4" w:space="4" w:color="auto"/>
        </w:pBdr>
        <w:ind w:left="426" w:hanging="426"/>
        <w:rPr>
          <w:rFonts w:ascii="Mulish" w:eastAsia="MS Mincho" w:hAnsi="Mulish" w:cs="Times New Roman"/>
          <w:color w:val="0000CC"/>
        </w:rPr>
      </w:pPr>
      <w:r w:rsidRPr="00ED6F9F">
        <w:rPr>
          <w:rFonts w:ascii="Mulish" w:eastAsia="MS Mincho" w:hAnsi="Mulish" w:cs="Times New Roman"/>
          <w:b/>
        </w:rPr>
        <w:t>Další obchodní název/názvy přípravku</w:t>
      </w:r>
      <w:r w:rsidR="007B3721" w:rsidRPr="00ED6F9F">
        <w:rPr>
          <w:rFonts w:ascii="Mulish" w:eastAsia="MS Mincho" w:hAnsi="Mulish" w:cs="Times New Roman"/>
          <w:b/>
        </w:rPr>
        <w:t>/prostředku</w:t>
      </w:r>
      <w:r w:rsidRPr="00ED6F9F">
        <w:rPr>
          <w:rFonts w:ascii="Mulish" w:eastAsia="MS Mincho" w:hAnsi="Mulish" w:cs="Times New Roman"/>
          <w:b/>
        </w:rPr>
        <w:t xml:space="preserve">: </w:t>
      </w:r>
      <w:r w:rsidRPr="00ED6F9F">
        <w:rPr>
          <w:rFonts w:ascii="Mulish" w:eastAsia="MS Mincho" w:hAnsi="Mulish" w:cs="Times New Roman"/>
          <w:i/>
        </w:rPr>
        <w:t>(název přípravku</w:t>
      </w:r>
      <w:r w:rsidR="007B3721" w:rsidRPr="00ED6F9F">
        <w:rPr>
          <w:rFonts w:ascii="Mulish" w:eastAsia="MS Mincho" w:hAnsi="Mulish" w:cs="Times New Roman"/>
          <w:i/>
        </w:rPr>
        <w:t>/prostředku</w:t>
      </w:r>
      <w:r w:rsidRPr="00ED6F9F">
        <w:rPr>
          <w:rFonts w:ascii="Mulish" w:eastAsia="MS Mincho" w:hAnsi="Mulish" w:cs="Times New Roman"/>
          <w:i/>
        </w:rPr>
        <w:t xml:space="preserve"> musí být uveden bez značky ochranné známky)</w:t>
      </w:r>
      <w:r w:rsidRPr="00ED6F9F">
        <w:rPr>
          <w:rFonts w:ascii="Mulish" w:eastAsia="MS Mincho" w:hAnsi="Mulish" w:cs="Times New Roman"/>
          <w:b/>
        </w:rPr>
        <w:t xml:space="preserve"> </w:t>
      </w:r>
      <w:r w:rsidRPr="00876172">
        <w:rPr>
          <w:rFonts w:ascii="Mulish" w:eastAsia="MS Mincho" w:hAnsi="Mulish" w:cs="Times New Roman"/>
          <w:b/>
          <w:i/>
          <w:color w:val="0000CC"/>
        </w:rPr>
        <w:t>Another product trade name(s)</w:t>
      </w:r>
      <w:r w:rsidRPr="00876172">
        <w:rPr>
          <w:rFonts w:ascii="Mulish" w:eastAsia="MS Mincho" w:hAnsi="Mulish" w:cs="Times New Roman"/>
          <w:b/>
          <w:bCs/>
          <w:i/>
          <w:color w:val="0000CC"/>
        </w:rPr>
        <w:t>:</w:t>
      </w:r>
    </w:p>
    <w:p w14:paraId="42E1251D"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567"/>
        <w:rPr>
          <w:rFonts w:ascii="Mulish" w:eastAsia="MS Mincho" w:hAnsi="Mulish" w:cs="Times New Roman"/>
          <w:b/>
        </w:rPr>
      </w:pPr>
      <w:r w:rsidRPr="00ED6F9F">
        <w:rPr>
          <w:rFonts w:ascii="Mulish" w:eastAsia="MS Mincho" w:hAnsi="Mulish" w:cs="Times New Roman"/>
          <w:b/>
        </w:rPr>
        <w:fldChar w:fldCharType="begin">
          <w:ffData>
            <w:name w:val="Text5"/>
            <w:enabled/>
            <w:calcOnExit w:val="0"/>
            <w:helpText w:type="text" w:val="zde vložte název přípravku, pod kterým bude uváděn na trh v ČR"/>
            <w:textInput/>
          </w:ffData>
        </w:fldChar>
      </w:r>
      <w:r w:rsidRPr="00ED6F9F">
        <w:rPr>
          <w:rFonts w:ascii="Mulish" w:eastAsia="MS Mincho" w:hAnsi="Mulish" w:cs="Times New Roman"/>
          <w:b/>
        </w:rPr>
        <w:instrText xml:space="preserve"> FORMTEXT </w:instrText>
      </w:r>
      <w:r w:rsidRPr="00ED6F9F">
        <w:rPr>
          <w:rFonts w:ascii="Mulish" w:eastAsia="MS Mincho" w:hAnsi="Mulish" w:cs="Times New Roman"/>
          <w:b/>
        </w:rPr>
      </w:r>
      <w:r w:rsidRPr="00ED6F9F">
        <w:rPr>
          <w:rFonts w:ascii="Mulish" w:eastAsia="MS Mincho" w:hAnsi="Mulish" w:cs="Times New Roman"/>
          <w:b/>
        </w:rPr>
        <w:fldChar w:fldCharType="separate"/>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fldChar w:fldCharType="end"/>
      </w:r>
    </w:p>
    <w:p w14:paraId="5259A399" w14:textId="26B0701B" w:rsidR="001878DA" w:rsidRPr="00ED6F9F" w:rsidRDefault="001878DA" w:rsidP="001878DA">
      <w:pPr>
        <w:pStyle w:val="Prosttext1"/>
        <w:numPr>
          <w:ilvl w:val="0"/>
          <w:numId w:val="1"/>
        </w:numPr>
        <w:pBdr>
          <w:top w:val="single" w:sz="4" w:space="1" w:color="auto"/>
          <w:left w:val="single" w:sz="4" w:space="4" w:color="auto"/>
          <w:bottom w:val="single" w:sz="4" w:space="1" w:color="auto"/>
          <w:right w:val="single" w:sz="4" w:space="4" w:color="auto"/>
        </w:pBdr>
        <w:ind w:left="426" w:hanging="426"/>
        <w:rPr>
          <w:rFonts w:ascii="Mulish" w:eastAsia="MS Mincho" w:hAnsi="Mulish" w:cs="Times New Roman"/>
        </w:rPr>
      </w:pPr>
      <w:r w:rsidRPr="00ED6F9F">
        <w:rPr>
          <w:rFonts w:ascii="Mulish" w:eastAsia="MS Mincho" w:hAnsi="Mulish" w:cs="Times New Roman"/>
          <w:b/>
        </w:rPr>
        <w:t>Účinná látka</w:t>
      </w:r>
      <w:r w:rsidR="007B3721" w:rsidRPr="00ED6F9F">
        <w:rPr>
          <w:rFonts w:ascii="Mulish" w:eastAsia="MS Mincho" w:hAnsi="Mulish" w:cs="Times New Roman"/>
          <w:b/>
        </w:rPr>
        <w:t>/složka</w:t>
      </w:r>
      <w:r w:rsidRPr="00ED6F9F">
        <w:rPr>
          <w:rFonts w:ascii="Mulish" w:eastAsia="MS Mincho" w:hAnsi="Mulish" w:cs="Times New Roman"/>
        </w:rPr>
        <w:t xml:space="preserve"> (organismus; kmen, izolát) / </w:t>
      </w:r>
      <w:r w:rsidRPr="00ED6F9F">
        <w:rPr>
          <w:rFonts w:ascii="Mulish" w:eastAsia="MS Mincho" w:hAnsi="Mulish" w:cs="Times New Roman"/>
          <w:b/>
        </w:rPr>
        <w:t>obsah</w:t>
      </w:r>
      <w:r w:rsidRPr="00ED6F9F">
        <w:rPr>
          <w:rFonts w:ascii="Mulish" w:eastAsia="MS Mincho" w:hAnsi="Mulish" w:cs="Times New Roman"/>
        </w:rPr>
        <w:t xml:space="preserve">: </w:t>
      </w:r>
      <w:r w:rsidRPr="00ED6F9F">
        <w:rPr>
          <w:rFonts w:ascii="Mulish" w:eastAsia="MS Mincho" w:hAnsi="Mulish" w:cs="Times New Roman"/>
          <w:i/>
        </w:rPr>
        <w:t>(žadatel vyplní pro každou účinnou látku</w:t>
      </w:r>
      <w:r w:rsidR="007B3721" w:rsidRPr="00ED6F9F">
        <w:rPr>
          <w:rFonts w:ascii="Mulish" w:eastAsia="MS Mincho" w:hAnsi="Mulish" w:cs="Times New Roman"/>
          <w:i/>
        </w:rPr>
        <w:t>/složku</w:t>
      </w:r>
      <w:r w:rsidRPr="00ED6F9F">
        <w:rPr>
          <w:rFonts w:ascii="Mulish" w:eastAsia="MS Mincho" w:hAnsi="Mulish" w:cs="Times New Roman"/>
          <w:i/>
        </w:rPr>
        <w:t xml:space="preserve"> zvlášť- g/kg, g/l, obsahy účinných propagulí v příslušných jednotkách:</w:t>
      </w:r>
      <w:r w:rsidRPr="00ED6F9F">
        <w:rPr>
          <w:rFonts w:ascii="Mulish" w:eastAsia="MS Mincho" w:hAnsi="Mulish" w:cs="Times New Roman"/>
          <w:b/>
          <w:i/>
          <w:color w:val="0070C0"/>
        </w:rPr>
        <w:t xml:space="preserve"> </w:t>
      </w:r>
      <w:r w:rsidRPr="00ED6F9F">
        <w:rPr>
          <w:rFonts w:ascii="Mulish" w:eastAsia="MS Mincho" w:hAnsi="Mulish" w:cs="Times New Roman"/>
          <w:b/>
          <w:i/>
          <w:color w:val="0070C0"/>
        </w:rPr>
        <w:tab/>
      </w:r>
      <w:r w:rsidRPr="00ED6F9F">
        <w:rPr>
          <w:rFonts w:ascii="Mulish" w:eastAsia="MS Mincho" w:hAnsi="Mulish" w:cs="Times New Roman"/>
          <w:b/>
          <w:i/>
          <w:color w:val="0070C0"/>
        </w:rPr>
        <w:tab/>
      </w:r>
    </w:p>
    <w:p w14:paraId="53E60B28"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426"/>
        <w:rPr>
          <w:rFonts w:ascii="Mulish" w:eastAsia="MS Mincho" w:hAnsi="Mulish" w:cs="Times New Roman"/>
          <w:color w:val="0000CC"/>
        </w:rPr>
      </w:pPr>
      <w:r w:rsidRPr="00ED6F9F">
        <w:rPr>
          <w:rFonts w:ascii="Mulish" w:eastAsia="MS Mincho" w:hAnsi="Mulish" w:cs="Times New Roman"/>
          <w:b/>
          <w:i/>
          <w:color w:val="0000CC"/>
        </w:rPr>
        <w:t>Active substance</w:t>
      </w:r>
      <w:r w:rsidRPr="00ED6F9F">
        <w:rPr>
          <w:rFonts w:ascii="Mulish" w:eastAsia="MS Mincho" w:hAnsi="Mulish" w:cs="Times New Roman"/>
          <w:i/>
          <w:color w:val="0000CC"/>
        </w:rPr>
        <w:t xml:space="preserve"> (organism; strain; isolate) / </w:t>
      </w:r>
      <w:r w:rsidRPr="00ED6F9F">
        <w:rPr>
          <w:rFonts w:ascii="Mulish" w:eastAsia="MS Mincho" w:hAnsi="Mulish" w:cs="Times New Roman"/>
          <w:b/>
          <w:i/>
          <w:color w:val="0000CC"/>
        </w:rPr>
        <w:t>content:</w:t>
      </w:r>
    </w:p>
    <w:p w14:paraId="60CAB0FA" w14:textId="77777777" w:rsidR="001878DA" w:rsidRPr="00ED6F9F" w:rsidRDefault="001878DA" w:rsidP="08C6FB1B">
      <w:pPr>
        <w:pStyle w:val="Prosttext1"/>
        <w:pBdr>
          <w:top w:val="single" w:sz="4" w:space="1" w:color="auto"/>
          <w:left w:val="single" w:sz="4" w:space="4" w:color="auto"/>
          <w:bottom w:val="single" w:sz="4" w:space="1" w:color="auto"/>
          <w:right w:val="single" w:sz="4" w:space="4" w:color="auto"/>
        </w:pBdr>
        <w:ind w:firstLine="567"/>
        <w:rPr>
          <w:rFonts w:ascii="Mulish" w:eastAsia="MS Mincho" w:hAnsi="Mulish" w:cs="Times New Roman"/>
        </w:rPr>
      </w:pPr>
      <w:r w:rsidRPr="00ED6F9F">
        <w:rPr>
          <w:rFonts w:ascii="Mulish" w:eastAsia="MS Mincho" w:hAnsi="Mulish" w:cs="Times New Roman"/>
        </w:rPr>
        <w:fldChar w:fldCharType="begin">
          <w:ffData>
            <w:name w:val="Text4"/>
            <w:enabled/>
            <w:calcOnExit w:val="0"/>
            <w:helpText w:type="text" w:val="název účinné látky a její obsah v g/l nebo v g/kg"/>
            <w:textInput/>
          </w:ffData>
        </w:fldChar>
      </w:r>
      <w:bookmarkStart w:id="1" w:name="Text4"/>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1"/>
    </w:p>
    <w:p w14:paraId="2B955D16" w14:textId="77777777" w:rsidR="001878DA" w:rsidRPr="00ED6F9F" w:rsidRDefault="001878DA" w:rsidP="001878DA">
      <w:pPr>
        <w:pStyle w:val="Prosttext1"/>
        <w:numPr>
          <w:ilvl w:val="0"/>
          <w:numId w:val="1"/>
        </w:numPr>
        <w:pBdr>
          <w:top w:val="single" w:sz="4" w:space="1" w:color="auto"/>
          <w:left w:val="single" w:sz="4" w:space="4" w:color="auto"/>
          <w:bottom w:val="single" w:sz="4" w:space="1" w:color="auto"/>
          <w:right w:val="single" w:sz="4" w:space="4" w:color="auto"/>
        </w:pBdr>
        <w:ind w:left="425" w:hanging="425"/>
        <w:rPr>
          <w:rFonts w:ascii="Mulish" w:eastAsia="MS Mincho" w:hAnsi="Mulish" w:cs="Times New Roman"/>
          <w:b/>
        </w:rPr>
      </w:pPr>
      <w:r w:rsidRPr="00ED6F9F">
        <w:rPr>
          <w:rFonts w:ascii="Mulish" w:eastAsia="MS Mincho" w:hAnsi="Mulish" w:cs="Times New Roman"/>
          <w:b/>
        </w:rPr>
        <w:t xml:space="preserve">Formulační typ: </w:t>
      </w:r>
      <w:r w:rsidRPr="00ED6F9F">
        <w:rPr>
          <w:rFonts w:ascii="Mulish" w:eastAsia="MS Mincho" w:hAnsi="Mulish" w:cs="Times New Roman"/>
          <w:i/>
        </w:rPr>
        <w:t>(</w:t>
      </w:r>
      <w:r w:rsidRPr="00ED6F9F">
        <w:rPr>
          <w:rFonts w:ascii="Mulish" w:eastAsia="MS Mincho" w:hAnsi="Mulish" w:cs="Times New Roman"/>
          <w:i/>
          <w:iCs/>
        </w:rPr>
        <w:t xml:space="preserve">slovní vyjádření / zkratka – např. smáčitlený prášek/ WP) </w:t>
      </w:r>
      <w:r w:rsidRPr="00ED6F9F">
        <w:rPr>
          <w:rFonts w:ascii="Mulish" w:eastAsia="MS Mincho" w:hAnsi="Mulish" w:cs="Times New Roman"/>
          <w:i/>
          <w:iCs/>
        </w:rPr>
        <w:tab/>
      </w:r>
    </w:p>
    <w:p w14:paraId="1C20D62F"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left="425" w:hanging="425"/>
        <w:rPr>
          <w:rFonts w:ascii="Mulish" w:eastAsia="MS Mincho" w:hAnsi="Mulish" w:cs="Times New Roman"/>
          <w:b/>
          <w:color w:val="0000CC"/>
        </w:rPr>
      </w:pPr>
      <w:r w:rsidRPr="00ED6F9F">
        <w:rPr>
          <w:rFonts w:ascii="Mulish" w:eastAsia="MS Mincho" w:hAnsi="Mulish" w:cs="Times New Roman"/>
          <w:i/>
          <w:iCs/>
          <w:color w:val="0000CC"/>
        </w:rPr>
        <w:t xml:space="preserve">        </w:t>
      </w:r>
      <w:r w:rsidRPr="00ED6F9F">
        <w:rPr>
          <w:rFonts w:ascii="Mulish" w:eastAsia="MS Mincho" w:hAnsi="Mulish" w:cs="Times New Roman"/>
          <w:b/>
          <w:i/>
          <w:color w:val="0000CC"/>
        </w:rPr>
        <w:t>Formulation type:</w:t>
      </w:r>
    </w:p>
    <w:p w14:paraId="32C57D9A"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567"/>
        <w:rPr>
          <w:rFonts w:ascii="Mulish" w:eastAsia="MS Mincho" w:hAnsi="Mulish" w:cs="Times New Roman"/>
        </w:rPr>
      </w:pPr>
      <w:r w:rsidRPr="00ED6F9F">
        <w:rPr>
          <w:rFonts w:ascii="Mulish" w:eastAsia="MS Mincho" w:hAnsi="Mulish" w:cs="Times New Roman"/>
        </w:rPr>
        <w:fldChar w:fldCharType="begin">
          <w:ffData>
            <w:name w:val="Text3"/>
            <w:enabled/>
            <w:calcOnExit w:val="0"/>
            <w:textInput/>
          </w:ffData>
        </w:fldChar>
      </w:r>
      <w:bookmarkStart w:id="2" w:name="Text3"/>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2"/>
    </w:p>
    <w:p w14:paraId="5D703D15" w14:textId="77777777" w:rsidR="001878DA" w:rsidRPr="00ED6F9F" w:rsidRDefault="001878DA" w:rsidP="001878DA">
      <w:pPr>
        <w:pStyle w:val="Prosttext1"/>
        <w:numPr>
          <w:ilvl w:val="0"/>
          <w:numId w:val="1"/>
        </w:numPr>
        <w:pBdr>
          <w:top w:val="single" w:sz="4" w:space="1" w:color="auto"/>
          <w:left w:val="single" w:sz="4" w:space="4" w:color="auto"/>
          <w:bottom w:val="single" w:sz="4" w:space="1" w:color="auto"/>
          <w:right w:val="single" w:sz="4" w:space="4" w:color="auto"/>
        </w:pBdr>
        <w:ind w:left="426" w:hanging="426"/>
        <w:rPr>
          <w:rFonts w:ascii="Mulish" w:eastAsia="MS Mincho" w:hAnsi="Mulish" w:cs="Times New Roman"/>
          <w:color w:val="0000CC"/>
        </w:rPr>
      </w:pPr>
      <w:r w:rsidRPr="00ED6F9F">
        <w:rPr>
          <w:rFonts w:ascii="Mulish" w:eastAsia="MS Mincho" w:hAnsi="Mulish" w:cs="Times New Roman"/>
          <w:b/>
        </w:rPr>
        <w:t>Kód formulace:</w:t>
      </w:r>
      <w:r w:rsidRPr="00ED6F9F">
        <w:rPr>
          <w:rFonts w:ascii="Mulish" w:eastAsia="MS Mincho" w:hAnsi="Mulish" w:cs="Times New Roman"/>
        </w:rPr>
        <w:t xml:space="preserve"> </w:t>
      </w:r>
      <w:r w:rsidRPr="00ED6F9F">
        <w:rPr>
          <w:rFonts w:ascii="Mulish" w:eastAsia="MS Mincho" w:hAnsi="Mulish" w:cs="Times New Roman"/>
          <w:i/>
        </w:rPr>
        <w:t xml:space="preserve">(jednoznačný kód pro konkrétní formulaci danou výrobcem – vývojový kód) </w:t>
      </w:r>
      <w:r w:rsidRPr="00ED6F9F">
        <w:rPr>
          <w:rFonts w:ascii="Mulish" w:eastAsia="MS Mincho" w:hAnsi="Mulish" w:cs="Times New Roman"/>
          <w:b/>
          <w:i/>
          <w:color w:val="0000CC"/>
        </w:rPr>
        <w:t>Formulation development code:</w:t>
      </w:r>
    </w:p>
    <w:p w14:paraId="35E43B0D"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567"/>
        <w:rPr>
          <w:rFonts w:ascii="Mulish" w:eastAsia="MS Mincho" w:hAnsi="Mulish" w:cs="Times New Roman"/>
        </w:rPr>
      </w:pPr>
      <w:r w:rsidRPr="00ED6F9F">
        <w:rPr>
          <w:rFonts w:ascii="Mulish" w:eastAsia="MS Mincho" w:hAnsi="Mulish" w:cs="Times New Roman"/>
        </w:rPr>
        <w:fldChar w:fldCharType="begin">
          <w:ffData>
            <w:name w:val="Text2"/>
            <w:enabled/>
            <w:calcOnExit w:val="0"/>
            <w:textInput/>
          </w:ffData>
        </w:fldChar>
      </w:r>
      <w:bookmarkStart w:id="3" w:name="Text2"/>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3"/>
    </w:p>
    <w:p w14:paraId="0FBA3532" w14:textId="20E727DF" w:rsidR="001878DA" w:rsidRPr="00ED6F9F" w:rsidRDefault="001878DA" w:rsidP="001878DA">
      <w:pPr>
        <w:pStyle w:val="Prosttext1"/>
        <w:numPr>
          <w:ilvl w:val="0"/>
          <w:numId w:val="1"/>
        </w:numPr>
        <w:pBdr>
          <w:top w:val="single" w:sz="4" w:space="1" w:color="auto"/>
          <w:left w:val="single" w:sz="4" w:space="4" w:color="auto"/>
          <w:bottom w:val="single" w:sz="4" w:space="1" w:color="auto"/>
          <w:right w:val="single" w:sz="4" w:space="4" w:color="auto"/>
        </w:pBdr>
        <w:ind w:left="426" w:hanging="426"/>
        <w:rPr>
          <w:rFonts w:ascii="Mulish" w:eastAsia="MS Mincho" w:hAnsi="Mulish" w:cs="Times New Roman"/>
          <w:i/>
        </w:rPr>
      </w:pPr>
      <w:r w:rsidRPr="00ED6F9F">
        <w:rPr>
          <w:rFonts w:ascii="Mulish" w:eastAsia="MS Mincho" w:hAnsi="Mulish" w:cs="Times New Roman"/>
          <w:b/>
        </w:rPr>
        <w:t>Funkce přípravku</w:t>
      </w:r>
      <w:r w:rsidR="007B3721" w:rsidRPr="00ED6F9F">
        <w:rPr>
          <w:rFonts w:ascii="Mulish" w:eastAsia="MS Mincho" w:hAnsi="Mulish" w:cs="Times New Roman"/>
          <w:b/>
        </w:rPr>
        <w:t>/prostředku</w:t>
      </w:r>
      <w:r w:rsidRPr="00ED6F9F">
        <w:rPr>
          <w:rFonts w:ascii="Mulish" w:eastAsia="MS Mincho" w:hAnsi="Mulish" w:cs="Times New Roman"/>
          <w:b/>
        </w:rPr>
        <w:t>:</w:t>
      </w:r>
      <w:r w:rsidRPr="00ED6F9F">
        <w:rPr>
          <w:rFonts w:ascii="Mulish" w:eastAsia="MS Mincho" w:hAnsi="Mulish" w:cs="Times New Roman"/>
        </w:rPr>
        <w:t xml:space="preserve"> </w:t>
      </w:r>
      <w:r w:rsidRPr="00ED6F9F">
        <w:rPr>
          <w:rFonts w:ascii="Mulish" w:eastAsia="MS Mincho" w:hAnsi="Mulish" w:cs="Times New Roman"/>
          <w:i/>
        </w:rPr>
        <w:t>(fungicid, herbicid, insekticid</w:t>
      </w:r>
      <w:r w:rsidRPr="00ED6F9F">
        <w:rPr>
          <w:rFonts w:ascii="Mulish" w:eastAsia="MS Mincho" w:hAnsi="Mulish" w:cs="Times New Roman"/>
          <w:b/>
          <w:i/>
          <w:color w:val="0070C0"/>
        </w:rPr>
        <w:t xml:space="preserve"> </w:t>
      </w:r>
      <w:r w:rsidRPr="00ED6F9F">
        <w:rPr>
          <w:rFonts w:ascii="Mulish" w:eastAsia="MS Mincho" w:hAnsi="Mulish" w:cs="Times New Roman"/>
          <w:i/>
        </w:rPr>
        <w:t xml:space="preserve">akaricid,  růstový regulátor,…) </w:t>
      </w:r>
      <w:r w:rsidRPr="00ED6F9F">
        <w:rPr>
          <w:rFonts w:ascii="Mulish" w:eastAsia="MS Mincho" w:hAnsi="Mulish" w:cs="Times New Roman"/>
          <w:b/>
          <w:i/>
          <w:color w:val="0000CC"/>
        </w:rPr>
        <w:t>Function</w:t>
      </w:r>
      <w:r w:rsidRPr="00ED6F9F">
        <w:rPr>
          <w:rFonts w:ascii="Mulish" w:eastAsia="MS Mincho" w:hAnsi="Mulish" w:cs="Times New Roman"/>
          <w:b/>
          <w:i/>
          <w:color w:val="0070C0"/>
        </w:rPr>
        <w:t>:</w:t>
      </w:r>
    </w:p>
    <w:p w14:paraId="75977FF9"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567"/>
        <w:rPr>
          <w:rFonts w:ascii="Mulish" w:eastAsia="MS Mincho" w:hAnsi="Mulish" w:cs="Times New Roman"/>
        </w:rPr>
      </w:pPr>
      <w:r w:rsidRPr="00ED6F9F">
        <w:rPr>
          <w:rFonts w:ascii="Mulish" w:eastAsia="MS Mincho" w:hAnsi="Mulish" w:cs="Times New Roman"/>
        </w:rPr>
        <w:fldChar w:fldCharType="begin">
          <w:ffData>
            <w:name w:val="Text6"/>
            <w:enabled/>
            <w:calcOnExit w:val="0"/>
            <w:textInput/>
          </w:ffData>
        </w:fldChar>
      </w:r>
      <w:bookmarkStart w:id="4" w:name="Text6"/>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4"/>
    </w:p>
    <w:p w14:paraId="5015783B" w14:textId="77777777" w:rsidR="001878DA" w:rsidRPr="00ED6F9F" w:rsidRDefault="001878DA" w:rsidP="001878DA">
      <w:pPr>
        <w:pStyle w:val="Prosttext1"/>
        <w:numPr>
          <w:ilvl w:val="0"/>
          <w:numId w:val="1"/>
        </w:numPr>
        <w:pBdr>
          <w:top w:val="single" w:sz="4" w:space="1" w:color="auto"/>
          <w:left w:val="single" w:sz="4" w:space="4" w:color="auto"/>
          <w:bottom w:val="single" w:sz="4" w:space="1" w:color="auto"/>
          <w:right w:val="single" w:sz="4" w:space="4" w:color="auto"/>
        </w:pBdr>
        <w:ind w:left="426" w:hanging="426"/>
        <w:rPr>
          <w:rFonts w:ascii="Mulish" w:eastAsia="MS Mincho" w:hAnsi="Mulish" w:cs="Times New Roman"/>
          <w:i/>
        </w:rPr>
      </w:pPr>
      <w:r w:rsidRPr="00ED6F9F">
        <w:rPr>
          <w:rFonts w:ascii="Mulish" w:eastAsia="MS Mincho" w:hAnsi="Mulish" w:cs="Times New Roman"/>
          <w:b/>
        </w:rPr>
        <w:t>Přípravek představující nízké riziko:</w:t>
      </w:r>
      <w:r w:rsidRPr="00ED6F9F">
        <w:rPr>
          <w:rFonts w:ascii="Mulish" w:eastAsia="MS Mincho" w:hAnsi="Mulish" w:cs="Times New Roman"/>
        </w:rPr>
        <w:t xml:space="preserve"> </w:t>
      </w:r>
      <w:r w:rsidRPr="00ED6F9F">
        <w:rPr>
          <w:rFonts w:ascii="Mulish" w:eastAsia="MS Mincho" w:hAnsi="Mulish" w:cs="Times New Roman"/>
          <w:i/>
        </w:rPr>
        <w:t>(ano – ne)</w:t>
      </w:r>
      <w:r w:rsidRPr="00ED6F9F">
        <w:rPr>
          <w:rFonts w:ascii="Mulish" w:eastAsia="MS Mincho" w:hAnsi="Mulish" w:cs="Times New Roman"/>
        </w:rPr>
        <w:t xml:space="preserve"> </w:t>
      </w:r>
    </w:p>
    <w:p w14:paraId="62B2442D"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b/>
          <w:i/>
          <w:color w:val="0000CC"/>
        </w:rPr>
      </w:pPr>
      <w:r w:rsidRPr="00ED6F9F">
        <w:rPr>
          <w:rFonts w:ascii="Mulish" w:eastAsia="MS Mincho" w:hAnsi="Mulish" w:cs="Times New Roman"/>
          <w:b/>
          <w:i/>
          <w:color w:val="0000CC"/>
        </w:rPr>
        <w:t xml:space="preserve">       Low-risk plant protection product:</w:t>
      </w:r>
    </w:p>
    <w:p w14:paraId="6BEE5CE5"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567"/>
        <w:rPr>
          <w:rFonts w:ascii="Mulish" w:eastAsia="MS Mincho" w:hAnsi="Mulish" w:cs="Times New Roman"/>
        </w:rPr>
      </w:pPr>
      <w:r w:rsidRPr="00ED6F9F">
        <w:rPr>
          <w:rFonts w:ascii="Mulish" w:eastAsia="MS Mincho" w:hAnsi="Mulish" w:cs="Times New Roman"/>
        </w:rPr>
        <w:fldChar w:fldCharType="begin">
          <w:ffData>
            <w:name w:val="Text6"/>
            <w:enabled/>
            <w:calcOnExit w:val="0"/>
            <w:textInput/>
          </w:ffData>
        </w:fldChar>
      </w:r>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p>
    <w:p w14:paraId="326EA245" w14:textId="77777777" w:rsidR="001878DA" w:rsidRPr="00ED6F9F" w:rsidRDefault="001878DA" w:rsidP="001878DA">
      <w:pPr>
        <w:pStyle w:val="Prosttext1"/>
        <w:rPr>
          <w:rFonts w:ascii="Mulish" w:eastAsia="MS Mincho" w:hAnsi="Mulish" w:cs="Times New Roman"/>
        </w:rPr>
      </w:pPr>
    </w:p>
    <w:p w14:paraId="59540C41" w14:textId="77777777" w:rsidR="001878DA" w:rsidRPr="00ED6F9F" w:rsidRDefault="001878DA" w:rsidP="001878DA">
      <w:pPr>
        <w:pStyle w:val="Prosttext1"/>
        <w:numPr>
          <w:ilvl w:val="0"/>
          <w:numId w:val="1"/>
        </w:numPr>
        <w:ind w:left="426" w:hanging="426"/>
        <w:rPr>
          <w:rFonts w:ascii="Mulish" w:eastAsia="MS Mincho" w:hAnsi="Mulish" w:cs="Times New Roman"/>
        </w:rPr>
      </w:pPr>
      <w:r w:rsidRPr="00ED6F9F">
        <w:rPr>
          <w:rFonts w:ascii="Mulish" w:eastAsia="MS Mincho" w:hAnsi="Mulish" w:cs="Times New Roman"/>
          <w:b/>
        </w:rPr>
        <w:t xml:space="preserve">Žadatel </w:t>
      </w:r>
      <w:r w:rsidRPr="00ED6F9F">
        <w:rPr>
          <w:rFonts w:ascii="Mulish" w:eastAsia="MS Mincho" w:hAnsi="Mulish" w:cs="Times New Roman"/>
          <w:b/>
          <w:i/>
          <w:color w:val="0000CC"/>
        </w:rPr>
        <w:t>Applicant</w:t>
      </w:r>
    </w:p>
    <w:p w14:paraId="0866F5A1" w14:textId="77777777" w:rsidR="001878DA" w:rsidRPr="00ED6F9F" w:rsidRDefault="001878DA" w:rsidP="001878DA">
      <w:pPr>
        <w:pStyle w:val="Prosttext1"/>
        <w:numPr>
          <w:ilvl w:val="1"/>
          <w:numId w:val="1"/>
        </w:numPr>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 xml:space="preserve">Název subjektu: </w:t>
      </w:r>
      <w:r w:rsidRPr="00ED6F9F">
        <w:rPr>
          <w:rFonts w:ascii="Mulish" w:eastAsia="MS Mincho" w:hAnsi="Mulish" w:cs="Times New Roman"/>
          <w:i/>
        </w:rPr>
        <w:t xml:space="preserve">(jak je zapsán v obchodním rejstříku nebo živnostenském listu) </w:t>
      </w:r>
      <w:r w:rsidRPr="00ED6F9F">
        <w:rPr>
          <w:rFonts w:ascii="Mulish" w:eastAsia="MS Mincho" w:hAnsi="Mulish" w:cs="Times New Roman"/>
          <w:i/>
        </w:rPr>
        <w:tab/>
      </w:r>
    </w:p>
    <w:p w14:paraId="70E9D70F"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left="495" w:hanging="495"/>
        <w:rPr>
          <w:rFonts w:ascii="Mulish" w:eastAsia="MS Mincho" w:hAnsi="Mulish" w:cs="Times New Roman"/>
          <w:color w:val="0000CC"/>
        </w:rPr>
      </w:pPr>
      <w:r w:rsidRPr="00ED6F9F">
        <w:rPr>
          <w:rFonts w:ascii="Mulish" w:eastAsia="MS Mincho" w:hAnsi="Mulish" w:cs="Times New Roman"/>
          <w:i/>
          <w:color w:val="0000CC"/>
        </w:rPr>
        <w:t xml:space="preserve">         Company name:</w:t>
      </w:r>
    </w:p>
    <w:p w14:paraId="55EC55C8"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495"/>
        <w:rPr>
          <w:rFonts w:ascii="Mulish" w:eastAsia="MS Mincho" w:hAnsi="Mulish" w:cs="Times New Roman"/>
        </w:rPr>
      </w:pPr>
      <w:r w:rsidRPr="00ED6F9F">
        <w:rPr>
          <w:rFonts w:ascii="Mulish" w:eastAsia="MS Mincho" w:hAnsi="Mulish" w:cs="Times New Roman"/>
          <w:b/>
        </w:rPr>
        <w:fldChar w:fldCharType="begin">
          <w:ffData>
            <w:name w:val="Text7"/>
            <w:enabled/>
            <w:calcOnExit w:val="0"/>
            <w:textInput/>
          </w:ffData>
        </w:fldChar>
      </w:r>
      <w:bookmarkStart w:id="5" w:name="Text7"/>
      <w:r w:rsidRPr="00ED6F9F">
        <w:rPr>
          <w:rFonts w:ascii="Mulish" w:eastAsia="MS Mincho" w:hAnsi="Mulish" w:cs="Times New Roman"/>
          <w:b/>
        </w:rPr>
        <w:instrText xml:space="preserve"> FORMTEXT </w:instrText>
      </w:r>
      <w:r w:rsidRPr="00ED6F9F">
        <w:rPr>
          <w:rFonts w:ascii="Mulish" w:eastAsia="MS Mincho" w:hAnsi="Mulish" w:cs="Times New Roman"/>
          <w:b/>
        </w:rPr>
      </w:r>
      <w:r w:rsidRPr="00ED6F9F">
        <w:rPr>
          <w:rFonts w:ascii="Mulish" w:eastAsia="MS Mincho" w:hAnsi="Mulish" w:cs="Times New Roman"/>
          <w:b/>
        </w:rPr>
        <w:fldChar w:fldCharType="separate"/>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fldChar w:fldCharType="end"/>
      </w:r>
      <w:bookmarkEnd w:id="5"/>
    </w:p>
    <w:p w14:paraId="66A3B2E5"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left="495" w:hanging="495"/>
        <w:rPr>
          <w:rFonts w:ascii="Mulish" w:eastAsia="MS Mincho" w:hAnsi="Mulish" w:cs="Times New Roman"/>
          <w:i/>
        </w:rPr>
      </w:pPr>
      <w:r w:rsidRPr="00ED6F9F">
        <w:rPr>
          <w:rFonts w:ascii="Mulish" w:eastAsia="MS Mincho" w:hAnsi="Mulish" w:cs="Times New Roman"/>
        </w:rPr>
        <w:t xml:space="preserve">        Právní forma subjektu (dle ČSÚ):</w:t>
      </w:r>
      <w:r w:rsidRPr="00ED6F9F">
        <w:rPr>
          <w:rFonts w:ascii="Mulish" w:eastAsia="MS Mincho" w:hAnsi="Mulish" w:cs="Times New Roman"/>
          <w:i/>
        </w:rPr>
        <w:t xml:space="preserve"> (fyzická osoba podnikatel, fyzická osoba nepodnikající, právnická osoba)</w:t>
      </w:r>
    </w:p>
    <w:p w14:paraId="3112E1D8"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495"/>
        <w:rPr>
          <w:rFonts w:ascii="Mulish" w:eastAsia="MS Mincho" w:hAnsi="Mulish" w:cs="Times New Roman"/>
          <w:color w:val="0000CC"/>
        </w:rPr>
      </w:pPr>
      <w:r w:rsidRPr="00ED6F9F">
        <w:rPr>
          <w:rFonts w:ascii="Mulish" w:eastAsia="MS Mincho" w:hAnsi="Mulish" w:cs="Times New Roman"/>
          <w:color w:val="0000CC"/>
        </w:rPr>
        <w:t xml:space="preserve"> </w:t>
      </w:r>
      <w:r w:rsidRPr="00ED6F9F">
        <w:rPr>
          <w:rFonts w:ascii="Mulish" w:eastAsia="MS Mincho" w:hAnsi="Mulish" w:cs="Times New Roman"/>
          <w:i/>
          <w:color w:val="0000CC"/>
        </w:rPr>
        <w:t>Legal entity type:</w:t>
      </w:r>
    </w:p>
    <w:p w14:paraId="3C6EEF77"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495"/>
        <w:rPr>
          <w:rFonts w:ascii="Mulish" w:eastAsia="MS Mincho" w:hAnsi="Mulish" w:cs="Times New Roman"/>
        </w:rPr>
      </w:pPr>
      <w:r w:rsidRPr="00ED6F9F">
        <w:rPr>
          <w:rFonts w:ascii="Mulish" w:eastAsia="MS Mincho" w:hAnsi="Mulish" w:cs="Times New Roman"/>
        </w:rPr>
        <w:fldChar w:fldCharType="begin">
          <w:ffData>
            <w:name w:val="Text8"/>
            <w:enabled/>
            <w:calcOnExit w:val="0"/>
            <w:textInput/>
          </w:ffData>
        </w:fldChar>
      </w:r>
      <w:bookmarkStart w:id="6" w:name="Text8"/>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6"/>
    </w:p>
    <w:p w14:paraId="06E57376"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495"/>
        <w:rPr>
          <w:rFonts w:ascii="Mulish" w:eastAsia="MS Mincho" w:hAnsi="Mulish" w:cs="Times New Roman"/>
          <w:color w:val="0000CC"/>
        </w:rPr>
      </w:pPr>
      <w:r w:rsidRPr="00ED6F9F">
        <w:rPr>
          <w:rFonts w:ascii="Mulish" w:eastAsia="MS Mincho" w:hAnsi="Mulish" w:cs="Times New Roman"/>
        </w:rPr>
        <w:t>Úplná adresa sídla subjektu: (</w:t>
      </w:r>
      <w:r w:rsidRPr="00ED6F9F">
        <w:rPr>
          <w:rFonts w:ascii="Mulish" w:eastAsia="MS Mincho" w:hAnsi="Mulish" w:cs="Times New Roman"/>
          <w:i/>
        </w:rPr>
        <w:t xml:space="preserve">jak je zapsána v obchodním rejstříku nebo živnostenském listu)    </w:t>
      </w:r>
      <w:r w:rsidRPr="00ED6F9F">
        <w:rPr>
          <w:rFonts w:ascii="Mulish" w:eastAsia="MS Mincho" w:hAnsi="Mulish" w:cs="Times New Roman"/>
          <w:i/>
        </w:rPr>
        <w:br/>
      </w:r>
      <w:r w:rsidRPr="00ED6F9F">
        <w:rPr>
          <w:rFonts w:ascii="Mulish" w:eastAsia="MS Mincho" w:hAnsi="Mulish" w:cs="Times New Roman"/>
          <w:i/>
          <w:color w:val="0000CC"/>
        </w:rPr>
        <w:t xml:space="preserve">          Address:</w:t>
      </w:r>
    </w:p>
    <w:p w14:paraId="2B8B376E"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495"/>
        <w:rPr>
          <w:rFonts w:ascii="Mulish" w:eastAsia="MS Mincho" w:hAnsi="Mulish" w:cs="Times New Roman"/>
        </w:rPr>
      </w:pPr>
      <w:r w:rsidRPr="00ED6F9F">
        <w:rPr>
          <w:rFonts w:ascii="Mulish" w:eastAsia="MS Mincho" w:hAnsi="Mulish" w:cs="Times New Roman"/>
        </w:rPr>
        <w:fldChar w:fldCharType="begin">
          <w:ffData>
            <w:name w:val="Text9"/>
            <w:enabled/>
            <w:calcOnExit w:val="0"/>
            <w:textInput/>
          </w:ffData>
        </w:fldChar>
      </w:r>
      <w:bookmarkStart w:id="7" w:name="Text9"/>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7"/>
    </w:p>
    <w:p w14:paraId="16DA4E55"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495"/>
        <w:rPr>
          <w:rFonts w:ascii="Mulish" w:eastAsia="MS Mincho" w:hAnsi="Mulish" w:cs="Times New Roman"/>
          <w:i/>
        </w:rPr>
      </w:pPr>
      <w:r w:rsidRPr="00ED6F9F">
        <w:rPr>
          <w:rFonts w:ascii="Mulish" w:eastAsia="MS Mincho" w:hAnsi="Mulish" w:cs="Times New Roman"/>
        </w:rPr>
        <w:t xml:space="preserve">Doručovací adresa: </w:t>
      </w:r>
      <w:r w:rsidRPr="00ED6F9F">
        <w:rPr>
          <w:rFonts w:ascii="Mulish" w:eastAsia="MS Mincho" w:hAnsi="Mulish" w:cs="Times New Roman"/>
          <w:i/>
        </w:rPr>
        <w:t xml:space="preserve">(kam si žadatel přeje zasílat korespondenci, je-li tato adresa odlišná od adresy  </w:t>
      </w:r>
      <w:r w:rsidRPr="00ED6F9F">
        <w:rPr>
          <w:rFonts w:ascii="Mulish" w:eastAsia="MS Mincho" w:hAnsi="Mulish" w:cs="Times New Roman"/>
          <w:i/>
        </w:rPr>
        <w:br/>
        <w:t xml:space="preserve">          sídla dle § 19 zákona č. 500/2004 Sb., správní řád, v platném znění) </w:t>
      </w:r>
      <w:r w:rsidRPr="00ED6F9F">
        <w:rPr>
          <w:rFonts w:ascii="Mulish" w:eastAsia="MS Mincho" w:hAnsi="Mulish" w:cs="Times New Roman"/>
          <w:i/>
        </w:rPr>
        <w:tab/>
      </w:r>
      <w:r w:rsidRPr="00ED6F9F">
        <w:rPr>
          <w:rFonts w:ascii="Mulish" w:eastAsia="MS Mincho" w:hAnsi="Mulish" w:cs="Times New Roman"/>
          <w:i/>
        </w:rPr>
        <w:tab/>
      </w:r>
      <w:r w:rsidRPr="00ED6F9F">
        <w:rPr>
          <w:rFonts w:ascii="Mulish" w:eastAsia="MS Mincho" w:hAnsi="Mulish" w:cs="Times New Roman"/>
          <w:i/>
        </w:rPr>
        <w:tab/>
      </w:r>
      <w:r w:rsidRPr="00ED6F9F">
        <w:rPr>
          <w:rFonts w:ascii="Mulish" w:eastAsia="MS Mincho" w:hAnsi="Mulish" w:cs="Times New Roman"/>
          <w:i/>
        </w:rPr>
        <w:tab/>
      </w:r>
    </w:p>
    <w:p w14:paraId="4FFBBE69"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495"/>
        <w:rPr>
          <w:rFonts w:ascii="Mulish" w:eastAsia="MS Mincho" w:hAnsi="Mulish" w:cs="Times New Roman"/>
          <w:color w:val="0000CC"/>
        </w:rPr>
      </w:pPr>
      <w:r w:rsidRPr="00ED6F9F">
        <w:rPr>
          <w:rFonts w:ascii="Mulish" w:eastAsia="MS Mincho" w:hAnsi="Mulish" w:cs="Times New Roman"/>
          <w:i/>
          <w:color w:val="0000CC"/>
        </w:rPr>
        <w:t>Postal address:</w:t>
      </w:r>
    </w:p>
    <w:p w14:paraId="07C4B071"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495"/>
        <w:rPr>
          <w:rFonts w:ascii="Mulish" w:eastAsia="MS Mincho" w:hAnsi="Mulish" w:cs="Times New Roman"/>
        </w:rPr>
      </w:pPr>
      <w:r w:rsidRPr="00ED6F9F">
        <w:rPr>
          <w:rFonts w:ascii="Mulish" w:eastAsia="MS Mincho" w:hAnsi="Mulish" w:cs="Times New Roman"/>
        </w:rPr>
        <w:fldChar w:fldCharType="begin">
          <w:ffData>
            <w:name w:val="Text10"/>
            <w:enabled/>
            <w:calcOnExit w:val="0"/>
            <w:textInput/>
          </w:ffData>
        </w:fldChar>
      </w:r>
      <w:bookmarkStart w:id="8" w:name="Text10"/>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8"/>
    </w:p>
    <w:p w14:paraId="1FB1A0EA"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p>
    <w:p w14:paraId="7C76FDE2"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i/>
          <w:color w:val="4F81BD"/>
        </w:rPr>
      </w:pPr>
      <w:r w:rsidRPr="00ED6F9F">
        <w:rPr>
          <w:rFonts w:ascii="Mulish" w:eastAsia="MS Mincho" w:hAnsi="Mulish" w:cs="Times New Roman"/>
        </w:rPr>
        <w:lastRenderedPageBreak/>
        <w:t>Kontaktní osoba: (</w:t>
      </w:r>
      <w:r w:rsidRPr="00ED6F9F">
        <w:rPr>
          <w:rFonts w:ascii="Mulish" w:eastAsia="MS Mincho" w:hAnsi="Mulish" w:cs="Times New Roman"/>
          <w:i/>
        </w:rPr>
        <w:t>musí předložit plnou moc k zastupování, není-li přímo statutární orgán, který musí také podle § 30 správního řádu své oprávnění prokázat originálním titulem)</w:t>
      </w:r>
      <w:r w:rsidRPr="00ED6F9F">
        <w:rPr>
          <w:rFonts w:ascii="Mulish" w:eastAsia="MS Mincho" w:hAnsi="Mulish" w:cs="Times New Roman"/>
          <w:i/>
        </w:rPr>
        <w:tab/>
      </w:r>
      <w:r w:rsidRPr="00ED6F9F">
        <w:rPr>
          <w:rFonts w:ascii="Mulish" w:eastAsia="MS Mincho" w:hAnsi="Mulish" w:cs="Times New Roman"/>
          <w:i/>
        </w:rPr>
        <w:tab/>
      </w:r>
      <w:r w:rsidRPr="00ED6F9F">
        <w:rPr>
          <w:rFonts w:ascii="Mulish" w:eastAsia="MS Mincho" w:hAnsi="Mulish" w:cs="Times New Roman"/>
          <w:i/>
        </w:rPr>
        <w:tab/>
      </w:r>
      <w:r w:rsidRPr="00ED6F9F">
        <w:rPr>
          <w:rFonts w:ascii="Mulish" w:eastAsia="MS Mincho" w:hAnsi="Mulish" w:cs="Times New Roman"/>
          <w:i/>
          <w:color w:val="4F81BD"/>
        </w:rPr>
        <w:t xml:space="preserve"> </w:t>
      </w:r>
      <w:r w:rsidRPr="00ED6F9F">
        <w:rPr>
          <w:rFonts w:ascii="Mulish" w:eastAsia="MS Mincho" w:hAnsi="Mulish" w:cs="Times New Roman"/>
          <w:i/>
          <w:color w:val="4F81BD"/>
        </w:rPr>
        <w:tab/>
      </w:r>
    </w:p>
    <w:p w14:paraId="7BF6AEE0"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color w:val="0000CC"/>
        </w:rPr>
      </w:pPr>
      <w:r w:rsidRPr="00ED6F9F">
        <w:rPr>
          <w:rFonts w:ascii="Mulish" w:eastAsia="MS Mincho" w:hAnsi="Mulish" w:cs="Times New Roman"/>
          <w:i/>
          <w:color w:val="0000CC"/>
        </w:rPr>
        <w:t>Contact person:</w:t>
      </w:r>
    </w:p>
    <w:p w14:paraId="419FB73E"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left="567" w:hanging="567"/>
        <w:rPr>
          <w:rFonts w:ascii="Mulish" w:eastAsia="MS Mincho" w:hAnsi="Mulish" w:cs="Times New Roman"/>
        </w:rPr>
      </w:pPr>
      <w:r w:rsidRPr="00ED6F9F">
        <w:rPr>
          <w:rFonts w:ascii="Mulish" w:eastAsia="MS Mincho" w:hAnsi="Mulish" w:cs="Times New Roman"/>
        </w:rPr>
        <w:fldChar w:fldCharType="begin">
          <w:ffData>
            <w:name w:val="Text11"/>
            <w:enabled/>
            <w:calcOnExit w:val="0"/>
            <w:textInput/>
          </w:ffData>
        </w:fldChar>
      </w:r>
      <w:bookmarkStart w:id="9" w:name="Text11"/>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9"/>
    </w:p>
    <w:p w14:paraId="2745A6B5"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left="567" w:hanging="567"/>
        <w:rPr>
          <w:rFonts w:ascii="Mulish" w:eastAsia="MS Mincho" w:hAnsi="Mulish" w:cs="Times New Roman"/>
        </w:rPr>
      </w:pPr>
    </w:p>
    <w:p w14:paraId="361937C9"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tabs>
          <w:tab w:val="left" w:pos="3030"/>
        </w:tabs>
        <w:rPr>
          <w:rFonts w:ascii="Mulish" w:eastAsia="MS Mincho" w:hAnsi="Mulish" w:cs="Times New Roman"/>
        </w:rPr>
      </w:pPr>
      <w:r w:rsidRPr="00ED6F9F">
        <w:rPr>
          <w:rFonts w:ascii="Mulish" w:eastAsia="MS Mincho" w:hAnsi="Mulish" w:cs="Times New Roman"/>
        </w:rPr>
        <w:t xml:space="preserve">Telefon: </w:t>
      </w:r>
      <w:r w:rsidRPr="00ED6F9F">
        <w:rPr>
          <w:rFonts w:ascii="Mulish" w:eastAsia="MS Mincho" w:hAnsi="Mulish" w:cs="Times New Roman"/>
          <w:i/>
          <w:color w:val="0000CC"/>
        </w:rPr>
        <w:t>Telephone number</w:t>
      </w:r>
      <w:r w:rsidRPr="00ED6F9F">
        <w:rPr>
          <w:rFonts w:ascii="Mulish" w:eastAsia="MS Mincho" w:hAnsi="Mulish" w:cs="Times New Roman"/>
          <w:i/>
          <w:color w:val="0070C0"/>
        </w:rPr>
        <w:t>:</w:t>
      </w:r>
      <w:r w:rsidRPr="00ED6F9F">
        <w:rPr>
          <w:rFonts w:ascii="Mulish" w:eastAsia="MS Mincho" w:hAnsi="Mulish" w:cs="Times New Roman"/>
        </w:rPr>
        <w:t xml:space="preserve">  </w:t>
      </w:r>
      <w:r w:rsidRPr="00ED6F9F">
        <w:rPr>
          <w:rFonts w:ascii="Mulish" w:eastAsia="MS Mincho" w:hAnsi="Mulish" w:cs="Times New Roman"/>
        </w:rPr>
        <w:fldChar w:fldCharType="begin">
          <w:ffData>
            <w:name w:val="Text12"/>
            <w:enabled/>
            <w:calcOnExit w:val="0"/>
            <w:textInput/>
          </w:ffData>
        </w:fldChar>
      </w:r>
      <w:bookmarkStart w:id="10" w:name="Text12"/>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10"/>
    </w:p>
    <w:p w14:paraId="007DDF2F"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E-mail</w:t>
      </w:r>
      <w:r w:rsidRPr="00ED6F9F">
        <w:rPr>
          <w:rFonts w:ascii="Mulish" w:eastAsia="MS Mincho" w:hAnsi="Mulish" w:cs="Times New Roman"/>
          <w:color w:val="0000CC"/>
        </w:rPr>
        <w:t>:</w:t>
      </w:r>
      <w:r w:rsidRPr="00ED6F9F">
        <w:rPr>
          <w:rFonts w:ascii="Mulish" w:eastAsia="MS Mincho" w:hAnsi="Mulish" w:cs="Times New Roman"/>
          <w:i/>
          <w:color w:val="0000CC"/>
        </w:rPr>
        <w:t xml:space="preserve"> E-mail</w:t>
      </w:r>
      <w:r w:rsidRPr="00ED6F9F">
        <w:rPr>
          <w:rFonts w:ascii="Mulish" w:eastAsia="MS Mincho" w:hAnsi="Mulish" w:cs="Times New Roman"/>
          <w:i/>
          <w:color w:val="0070C0"/>
        </w:rPr>
        <w:t>:</w:t>
      </w:r>
      <w:r w:rsidRPr="00ED6F9F">
        <w:rPr>
          <w:rFonts w:ascii="Mulish" w:eastAsia="MS Mincho" w:hAnsi="Mulish" w:cs="Times New Roman"/>
        </w:rPr>
        <w:t xml:space="preserve"> </w:t>
      </w:r>
      <w:r w:rsidRPr="00ED6F9F">
        <w:rPr>
          <w:rFonts w:ascii="Mulish" w:eastAsia="MS Mincho" w:hAnsi="Mulish" w:cs="Times New Roman"/>
        </w:rPr>
        <w:fldChar w:fldCharType="begin">
          <w:ffData>
            <w:name w:val="Text14"/>
            <w:enabled/>
            <w:calcOnExit w:val="0"/>
            <w:textInput/>
          </w:ffData>
        </w:fldChar>
      </w:r>
      <w:bookmarkStart w:id="11" w:name="Text14"/>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11"/>
    </w:p>
    <w:p w14:paraId="77E7B449"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i/>
        </w:rPr>
      </w:pPr>
      <w:r w:rsidRPr="00ED6F9F">
        <w:rPr>
          <w:rFonts w:ascii="Mulish" w:eastAsia="MS Mincho" w:hAnsi="Mulish" w:cs="Times New Roman"/>
        </w:rPr>
        <w:t>IČO a DIČ: (</w:t>
      </w:r>
      <w:r w:rsidRPr="00ED6F9F">
        <w:rPr>
          <w:rFonts w:ascii="Mulish" w:eastAsia="MS Mincho" w:hAnsi="Mulish" w:cs="Times New Roman"/>
          <w:i/>
        </w:rPr>
        <w:t>u zahraničního žadatele identifikační číslo dle obchodního rejstříku v zemi, kde je žadatel registrován)</w:t>
      </w:r>
    </w:p>
    <w:p w14:paraId="0EFC46CA"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i/>
          <w:color w:val="0000CC"/>
        </w:rPr>
      </w:pPr>
      <w:r w:rsidRPr="00ED6F9F">
        <w:rPr>
          <w:rFonts w:ascii="Mulish" w:eastAsia="MS Mincho" w:hAnsi="Mulish" w:cs="Times New Roman"/>
          <w:i/>
          <w:color w:val="0000CC"/>
        </w:rPr>
        <w:t>Organizational identification number and value added tax identification number:</w:t>
      </w:r>
    </w:p>
    <w:p w14:paraId="7F34728B"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 xml:space="preserve"> </w:t>
      </w:r>
      <w:r w:rsidRPr="00ED6F9F">
        <w:rPr>
          <w:rFonts w:ascii="Mulish" w:eastAsia="MS Mincho" w:hAnsi="Mulish" w:cs="Times New Roman"/>
        </w:rPr>
        <w:fldChar w:fldCharType="begin">
          <w:ffData>
            <w:name w:val="Text15"/>
            <w:enabled/>
            <w:calcOnExit w:val="0"/>
            <w:textInput/>
          </w:ffData>
        </w:fldChar>
      </w:r>
      <w:bookmarkStart w:id="12" w:name="Text15"/>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12"/>
    </w:p>
    <w:p w14:paraId="1A1B436C" w14:textId="5FE8734F"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i/>
        </w:rPr>
      </w:pPr>
      <w:r w:rsidRPr="00ED6F9F">
        <w:rPr>
          <w:rFonts w:ascii="Mulish" w:eastAsia="MS Mincho" w:hAnsi="Mulish" w:cs="Times New Roman"/>
        </w:rPr>
        <w:t>Bankovní spojení: (</w:t>
      </w:r>
      <w:r w:rsidRPr="00ED6F9F">
        <w:rPr>
          <w:rFonts w:ascii="Mulish" w:eastAsia="MS Mincho" w:hAnsi="Mulish" w:cs="Times New Roman"/>
          <w:i/>
        </w:rPr>
        <w:t xml:space="preserve">v případě, že došlo ke změně v průběhu řízení, je žadatel povinen tuto změnu oznámit </w:t>
      </w:r>
      <w:r w:rsidR="0083779F" w:rsidRPr="00ED6F9F">
        <w:rPr>
          <w:rFonts w:ascii="Mulish" w:eastAsia="MS Mincho" w:hAnsi="Mulish" w:cs="Times New Roman"/>
          <w:i/>
        </w:rPr>
        <w:t>SZÚ</w:t>
      </w:r>
      <w:r w:rsidRPr="00ED6F9F">
        <w:rPr>
          <w:rFonts w:ascii="Mulish" w:eastAsia="MS Mincho" w:hAnsi="Mulish" w:cs="Times New Roman"/>
          <w:i/>
        </w:rPr>
        <w:t>, z důvodu fakturace náhrad za provedené odborné úkony)</w:t>
      </w:r>
    </w:p>
    <w:p w14:paraId="22F642B4"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i/>
          <w:color w:val="0000CC"/>
        </w:rPr>
      </w:pPr>
      <w:r w:rsidRPr="00ED6F9F">
        <w:rPr>
          <w:rFonts w:ascii="Mulish" w:eastAsia="MS Mincho" w:hAnsi="Mulish" w:cs="Times New Roman"/>
          <w:i/>
          <w:color w:val="0000CC"/>
        </w:rPr>
        <w:t>Banking details:</w:t>
      </w:r>
    </w:p>
    <w:p w14:paraId="5C69BD45"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fldChar w:fldCharType="begin">
          <w:ffData>
            <w:name w:val="Text16"/>
            <w:enabled/>
            <w:calcOnExit w:val="0"/>
            <w:textInput/>
          </w:ffData>
        </w:fldChar>
      </w:r>
      <w:bookmarkStart w:id="13" w:name="Text16"/>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13"/>
    </w:p>
    <w:p w14:paraId="5F8EDDA6" w14:textId="77777777" w:rsidR="001878DA" w:rsidRPr="00ED6F9F" w:rsidRDefault="001878DA" w:rsidP="001878DA">
      <w:pPr>
        <w:pStyle w:val="Prosttext1"/>
        <w:tabs>
          <w:tab w:val="left" w:pos="4350"/>
        </w:tabs>
        <w:rPr>
          <w:rFonts w:ascii="Mulish" w:eastAsia="MS Mincho" w:hAnsi="Mulish" w:cs="Times New Roman"/>
        </w:rPr>
      </w:pPr>
    </w:p>
    <w:p w14:paraId="06DA247E" w14:textId="77777777" w:rsidR="001878DA" w:rsidRPr="00ED6F9F" w:rsidRDefault="001878DA" w:rsidP="001878DA">
      <w:pPr>
        <w:pStyle w:val="Prosttext1"/>
        <w:numPr>
          <w:ilvl w:val="0"/>
          <w:numId w:val="1"/>
        </w:numPr>
        <w:ind w:left="426" w:hanging="426"/>
        <w:rPr>
          <w:rFonts w:ascii="Mulish" w:eastAsia="MS Mincho" w:hAnsi="Mulish" w:cs="Times New Roman"/>
          <w:b/>
          <w:color w:val="0070C0"/>
        </w:rPr>
      </w:pPr>
      <w:r w:rsidRPr="00ED6F9F">
        <w:rPr>
          <w:rFonts w:ascii="Mulish" w:eastAsia="MS Mincho" w:hAnsi="Mulish" w:cs="Times New Roman"/>
          <w:b/>
        </w:rPr>
        <w:t xml:space="preserve">Právní zástupce v ČR </w:t>
      </w:r>
      <w:r w:rsidRPr="00ED6F9F">
        <w:rPr>
          <w:rFonts w:ascii="Mulish" w:eastAsia="MS Mincho" w:hAnsi="Mulish" w:cs="Times New Roman"/>
          <w:b/>
          <w:i/>
          <w:color w:val="0000CC"/>
        </w:rPr>
        <w:t>Legal attorney in CZ</w:t>
      </w:r>
    </w:p>
    <w:p w14:paraId="79B69A8F" w14:textId="09B4D0D9" w:rsidR="001878DA" w:rsidRPr="00ED6F9F" w:rsidRDefault="0083779F"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i/>
        </w:rPr>
      </w:pPr>
      <w:r w:rsidRPr="00ED6F9F">
        <w:rPr>
          <w:rFonts w:ascii="Mulish" w:eastAsia="MS Mincho" w:hAnsi="Mulish" w:cs="Times New Roman"/>
        </w:rPr>
        <w:t>9</w:t>
      </w:r>
      <w:r w:rsidR="001878DA" w:rsidRPr="00ED6F9F">
        <w:rPr>
          <w:rFonts w:ascii="Mulish" w:eastAsia="MS Mincho" w:hAnsi="Mulish" w:cs="Times New Roman"/>
        </w:rPr>
        <w:t xml:space="preserve">.1 Název subjektu: </w:t>
      </w:r>
      <w:r w:rsidR="001878DA" w:rsidRPr="00ED6F9F">
        <w:rPr>
          <w:rFonts w:ascii="Mulish" w:eastAsia="MS Mincho" w:hAnsi="Mulish" w:cs="Times New Roman"/>
          <w:i/>
        </w:rPr>
        <w:t>(jak je zapsán v obchodním rejstříku nebo živnostenském listu)</w:t>
      </w:r>
      <w:r w:rsidR="001878DA" w:rsidRPr="00ED6F9F">
        <w:rPr>
          <w:rFonts w:ascii="Mulish" w:eastAsia="MS Mincho" w:hAnsi="Mulish" w:cs="Times New Roman"/>
          <w:i/>
        </w:rPr>
        <w:tab/>
      </w:r>
      <w:r w:rsidR="001878DA" w:rsidRPr="00ED6F9F">
        <w:rPr>
          <w:rFonts w:ascii="Mulish" w:eastAsia="MS Mincho" w:hAnsi="Mulish" w:cs="Times New Roman"/>
          <w:i/>
        </w:rPr>
        <w:tab/>
      </w:r>
    </w:p>
    <w:p w14:paraId="6D546744"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color w:val="0000CC"/>
        </w:rPr>
      </w:pPr>
      <w:r w:rsidRPr="00ED6F9F">
        <w:rPr>
          <w:rFonts w:ascii="Mulish" w:eastAsia="MS Mincho" w:hAnsi="Mulish" w:cs="Times New Roman"/>
          <w:i/>
          <w:color w:val="0000CC"/>
        </w:rPr>
        <w:t xml:space="preserve">      Company name:</w:t>
      </w:r>
      <w:r w:rsidRPr="00ED6F9F">
        <w:rPr>
          <w:rFonts w:ascii="Mulish" w:eastAsia="MS Mincho" w:hAnsi="Mulish" w:cs="Times New Roman"/>
          <w:color w:val="0000CC"/>
        </w:rPr>
        <w:t xml:space="preserve"> </w:t>
      </w:r>
    </w:p>
    <w:p w14:paraId="5A0A9DB4"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b/>
        </w:rPr>
        <w:t xml:space="preserve">      </w:t>
      </w:r>
      <w:r w:rsidRPr="00ED6F9F">
        <w:rPr>
          <w:rFonts w:ascii="Mulish" w:eastAsia="MS Mincho" w:hAnsi="Mulish" w:cs="Times New Roman"/>
          <w:b/>
        </w:rPr>
        <w:fldChar w:fldCharType="begin">
          <w:ffData>
            <w:name w:val="Text17"/>
            <w:enabled/>
            <w:calcOnExit w:val="0"/>
            <w:textInput/>
          </w:ffData>
        </w:fldChar>
      </w:r>
      <w:bookmarkStart w:id="14" w:name="Text17"/>
      <w:r w:rsidRPr="00ED6F9F">
        <w:rPr>
          <w:rFonts w:ascii="Mulish" w:eastAsia="MS Mincho" w:hAnsi="Mulish" w:cs="Times New Roman"/>
          <w:b/>
        </w:rPr>
        <w:instrText xml:space="preserve"> FORMTEXT </w:instrText>
      </w:r>
      <w:r w:rsidRPr="00ED6F9F">
        <w:rPr>
          <w:rFonts w:ascii="Mulish" w:eastAsia="MS Mincho" w:hAnsi="Mulish" w:cs="Times New Roman"/>
          <w:b/>
        </w:rPr>
      </w:r>
      <w:r w:rsidRPr="00ED6F9F">
        <w:rPr>
          <w:rFonts w:ascii="Mulish" w:eastAsia="MS Mincho" w:hAnsi="Mulish" w:cs="Times New Roman"/>
          <w:b/>
        </w:rPr>
        <w:fldChar w:fldCharType="separate"/>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t> </w:t>
      </w:r>
      <w:r w:rsidRPr="00ED6F9F">
        <w:rPr>
          <w:rFonts w:ascii="Mulish" w:eastAsia="MS Mincho" w:hAnsi="Mulish" w:cs="Times New Roman"/>
          <w:b/>
        </w:rPr>
        <w:fldChar w:fldCharType="end"/>
      </w:r>
      <w:bookmarkEnd w:id="14"/>
    </w:p>
    <w:p w14:paraId="6450E1EC"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 xml:space="preserve">      Právní forma subjektu (dle ČSÚ):</w:t>
      </w:r>
      <w:r w:rsidRPr="00ED6F9F">
        <w:rPr>
          <w:rFonts w:ascii="Mulish" w:eastAsia="MS Mincho" w:hAnsi="Mulish" w:cs="Times New Roman"/>
          <w:i/>
        </w:rPr>
        <w:t xml:space="preserve"> (fyzická osoba podnikatel, fyzická osoba nepodnikající, právnická   </w:t>
      </w:r>
      <w:r w:rsidRPr="00ED6F9F">
        <w:rPr>
          <w:rFonts w:ascii="Mulish" w:eastAsia="MS Mincho" w:hAnsi="Mulish" w:cs="Times New Roman"/>
          <w:i/>
        </w:rPr>
        <w:br/>
        <w:t xml:space="preserve">       osoba)</w:t>
      </w:r>
    </w:p>
    <w:p w14:paraId="0DF80B48"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color w:val="0000CC"/>
        </w:rPr>
      </w:pPr>
      <w:r w:rsidRPr="00ED6F9F">
        <w:rPr>
          <w:rFonts w:ascii="Mulish" w:eastAsia="MS Mincho" w:hAnsi="Mulish" w:cs="Times New Roman"/>
          <w:i/>
          <w:color w:val="0000CC"/>
        </w:rPr>
        <w:t xml:space="preserve">      Legal entity type:</w:t>
      </w:r>
    </w:p>
    <w:p w14:paraId="7FD575E3"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 xml:space="preserve">      </w:t>
      </w:r>
      <w:r w:rsidRPr="00ED6F9F">
        <w:rPr>
          <w:rFonts w:ascii="Mulish" w:eastAsia="MS Mincho" w:hAnsi="Mulish" w:cs="Times New Roman"/>
        </w:rPr>
        <w:fldChar w:fldCharType="begin">
          <w:ffData>
            <w:name w:val="Text18"/>
            <w:enabled/>
            <w:calcOnExit w:val="0"/>
            <w:textInput/>
          </w:ffData>
        </w:fldChar>
      </w:r>
      <w:bookmarkStart w:id="15" w:name="Text18"/>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15"/>
    </w:p>
    <w:p w14:paraId="3B18702A"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i/>
        </w:rPr>
      </w:pPr>
      <w:r w:rsidRPr="00ED6F9F">
        <w:rPr>
          <w:rFonts w:ascii="Mulish" w:eastAsia="MS Mincho" w:hAnsi="Mulish" w:cs="Times New Roman"/>
        </w:rPr>
        <w:t xml:space="preserve">      Úplná adresa sídla subjektu: (</w:t>
      </w:r>
      <w:r w:rsidRPr="00ED6F9F">
        <w:rPr>
          <w:rFonts w:ascii="Mulish" w:eastAsia="MS Mincho" w:hAnsi="Mulish" w:cs="Times New Roman"/>
          <w:i/>
        </w:rPr>
        <w:t>jak je zapsána v obchodním rejstříku nebo živnostenském listu)</w:t>
      </w:r>
    </w:p>
    <w:p w14:paraId="3393C7E9"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color w:val="0000CC"/>
        </w:rPr>
      </w:pPr>
      <w:r w:rsidRPr="00ED6F9F">
        <w:rPr>
          <w:rFonts w:ascii="Mulish" w:eastAsia="MS Mincho" w:hAnsi="Mulish" w:cs="Times New Roman"/>
          <w:i/>
          <w:color w:val="0000CC"/>
        </w:rPr>
        <w:t xml:space="preserve">      Address:</w:t>
      </w:r>
    </w:p>
    <w:p w14:paraId="47690884"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 xml:space="preserve">      </w:t>
      </w:r>
      <w:r w:rsidRPr="00ED6F9F">
        <w:rPr>
          <w:rFonts w:ascii="Mulish" w:eastAsia="MS Mincho" w:hAnsi="Mulish" w:cs="Times New Roman"/>
        </w:rPr>
        <w:fldChar w:fldCharType="begin">
          <w:ffData>
            <w:name w:val="Text19"/>
            <w:enabled/>
            <w:calcOnExit w:val="0"/>
            <w:textInput/>
          </w:ffData>
        </w:fldChar>
      </w:r>
      <w:bookmarkStart w:id="16" w:name="Text19"/>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16"/>
    </w:p>
    <w:p w14:paraId="237885C0"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 xml:space="preserve">      Doručovací adresa: </w:t>
      </w:r>
      <w:r w:rsidRPr="00ED6F9F">
        <w:rPr>
          <w:rFonts w:ascii="Mulish" w:eastAsia="MS Mincho" w:hAnsi="Mulish" w:cs="Times New Roman"/>
          <w:i/>
        </w:rPr>
        <w:t xml:space="preserve">(kam si žadatel přeje zasílat korespondenci, je-li tato adresa odlišná od adresy sídla dle § 19   </w:t>
      </w:r>
      <w:r w:rsidRPr="00ED6F9F">
        <w:rPr>
          <w:rFonts w:ascii="Mulish" w:eastAsia="MS Mincho" w:hAnsi="Mulish" w:cs="Times New Roman"/>
          <w:i/>
        </w:rPr>
        <w:br/>
        <w:t xml:space="preserve">        zákona č. 500/2004 Sb., správní řád, ve znění pozdějších předpisů)</w:t>
      </w:r>
    </w:p>
    <w:p w14:paraId="61AFC966"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color w:val="0070C0"/>
        </w:rPr>
      </w:pPr>
      <w:r w:rsidRPr="00ED6F9F">
        <w:rPr>
          <w:rFonts w:ascii="Mulish" w:eastAsia="MS Mincho" w:hAnsi="Mulish" w:cs="Times New Roman"/>
          <w:i/>
          <w:color w:val="0070C0"/>
        </w:rPr>
        <w:t xml:space="preserve">      </w:t>
      </w:r>
      <w:r w:rsidRPr="00ED6F9F">
        <w:rPr>
          <w:rFonts w:ascii="Mulish" w:eastAsia="MS Mincho" w:hAnsi="Mulish" w:cs="Times New Roman"/>
          <w:i/>
          <w:color w:val="0000CC"/>
        </w:rPr>
        <w:t>Postal address:</w:t>
      </w:r>
    </w:p>
    <w:p w14:paraId="2FCE462B"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 xml:space="preserve">      </w:t>
      </w:r>
      <w:r w:rsidRPr="00ED6F9F">
        <w:rPr>
          <w:rFonts w:ascii="Mulish" w:eastAsia="MS Mincho" w:hAnsi="Mulish" w:cs="Times New Roman"/>
        </w:rPr>
        <w:fldChar w:fldCharType="begin">
          <w:ffData>
            <w:name w:val="Text20"/>
            <w:enabled/>
            <w:calcOnExit w:val="0"/>
            <w:textInput/>
          </w:ffData>
        </w:fldChar>
      </w:r>
      <w:bookmarkStart w:id="17" w:name="Text20"/>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17"/>
    </w:p>
    <w:p w14:paraId="1766999E"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p>
    <w:p w14:paraId="56200C80"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 xml:space="preserve">Kontaktní osoba: </w:t>
      </w:r>
      <w:r w:rsidRPr="00ED6F9F">
        <w:rPr>
          <w:rFonts w:ascii="Mulish" w:eastAsia="MS Mincho" w:hAnsi="Mulish" w:cs="Times New Roman"/>
          <w:i/>
        </w:rPr>
        <w:t>(musí předložit plnou moc k zastupování, není-li přímo statutární orgán, který musí také podle § 30 správního řádu své oprávnění prokázat originálním titulem)</w:t>
      </w:r>
    </w:p>
    <w:p w14:paraId="268C7CFE"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color w:val="0000CC"/>
        </w:rPr>
      </w:pPr>
      <w:r w:rsidRPr="00ED6F9F">
        <w:rPr>
          <w:rFonts w:ascii="Mulish" w:eastAsia="MS Mincho" w:hAnsi="Mulish" w:cs="Times New Roman"/>
          <w:i/>
          <w:color w:val="0000CC"/>
        </w:rPr>
        <w:t>Contact person</w:t>
      </w:r>
      <w:r w:rsidRPr="00ED6F9F">
        <w:rPr>
          <w:rFonts w:ascii="Mulish" w:eastAsia="MS Mincho" w:hAnsi="Mulish" w:cs="Times New Roman"/>
          <w:color w:val="0000CC"/>
        </w:rPr>
        <w:t>:</w:t>
      </w:r>
    </w:p>
    <w:p w14:paraId="76A3E4BA"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fldChar w:fldCharType="begin">
          <w:ffData>
            <w:name w:val="Text21"/>
            <w:enabled/>
            <w:calcOnExit w:val="0"/>
            <w:textInput/>
          </w:ffData>
        </w:fldChar>
      </w:r>
      <w:bookmarkStart w:id="18" w:name="Text21"/>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18"/>
    </w:p>
    <w:p w14:paraId="088AA637"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p>
    <w:p w14:paraId="4A173C29"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Telefon:</w:t>
      </w:r>
      <w:r w:rsidRPr="00ED6F9F">
        <w:rPr>
          <w:rFonts w:ascii="Mulish" w:eastAsia="MS Mincho" w:hAnsi="Mulish" w:cs="Times New Roman"/>
          <w:i/>
          <w:color w:val="0070C0"/>
        </w:rPr>
        <w:t xml:space="preserve"> </w:t>
      </w:r>
      <w:r w:rsidRPr="00ED6F9F">
        <w:rPr>
          <w:rFonts w:ascii="Mulish" w:eastAsia="MS Mincho" w:hAnsi="Mulish" w:cs="Times New Roman"/>
          <w:i/>
          <w:color w:val="0000CC"/>
        </w:rPr>
        <w:t>Telephone number</w:t>
      </w:r>
      <w:r w:rsidRPr="00ED6F9F">
        <w:rPr>
          <w:rFonts w:ascii="Mulish" w:eastAsia="MS Mincho" w:hAnsi="Mulish" w:cs="Times New Roman"/>
          <w:i/>
          <w:color w:val="0070C0"/>
        </w:rPr>
        <w:t>:</w:t>
      </w:r>
      <w:r w:rsidRPr="00ED6F9F">
        <w:rPr>
          <w:rFonts w:ascii="Mulish" w:eastAsia="MS Mincho" w:hAnsi="Mulish" w:cs="Times New Roman"/>
        </w:rPr>
        <w:t xml:space="preserve"> </w:t>
      </w:r>
      <w:r w:rsidRPr="00ED6F9F">
        <w:rPr>
          <w:rFonts w:ascii="Mulish" w:eastAsia="MS Mincho" w:hAnsi="Mulish" w:cs="Times New Roman"/>
        </w:rPr>
        <w:fldChar w:fldCharType="begin">
          <w:ffData>
            <w:name w:val="Text22"/>
            <w:enabled/>
            <w:calcOnExit w:val="0"/>
            <w:textInput/>
          </w:ffData>
        </w:fldChar>
      </w:r>
      <w:bookmarkStart w:id="19" w:name="Text22"/>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19"/>
    </w:p>
    <w:p w14:paraId="786BC2DD"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 xml:space="preserve">E-mail: </w:t>
      </w:r>
      <w:r w:rsidRPr="00ED6F9F">
        <w:rPr>
          <w:rFonts w:ascii="Mulish" w:eastAsia="MS Mincho" w:hAnsi="Mulish" w:cs="Times New Roman"/>
          <w:i/>
          <w:color w:val="0000CC"/>
        </w:rPr>
        <w:t>E-mail:</w:t>
      </w:r>
      <w:r w:rsidRPr="00ED6F9F">
        <w:rPr>
          <w:rFonts w:ascii="Mulish" w:eastAsia="MS Mincho" w:hAnsi="Mulish" w:cs="Times New Roman"/>
          <w:color w:val="0000CC"/>
        </w:rPr>
        <w:t xml:space="preserve"> </w:t>
      </w:r>
      <w:r w:rsidRPr="00ED6F9F">
        <w:rPr>
          <w:rFonts w:ascii="Mulish" w:eastAsia="MS Mincho" w:hAnsi="Mulish" w:cs="Times New Roman"/>
        </w:rPr>
        <w:fldChar w:fldCharType="begin">
          <w:ffData>
            <w:name w:val="Text24"/>
            <w:enabled/>
            <w:calcOnExit w:val="0"/>
            <w:textInput/>
          </w:ffData>
        </w:fldChar>
      </w:r>
      <w:bookmarkStart w:id="20" w:name="Text24"/>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20"/>
    </w:p>
    <w:p w14:paraId="591F8D8C"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IČO a DIČ: (</w:t>
      </w:r>
      <w:r w:rsidRPr="00ED6F9F">
        <w:rPr>
          <w:rFonts w:ascii="Mulish" w:eastAsia="MS Mincho" w:hAnsi="Mulish" w:cs="Times New Roman"/>
          <w:i/>
        </w:rPr>
        <w:t>u zahraničního zástupce identifikační číslo dle obchodního rejstříku v zemi, kde je žadatel registrován)</w:t>
      </w:r>
    </w:p>
    <w:p w14:paraId="2A86180A"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i/>
          <w:color w:val="0000CC"/>
        </w:rPr>
      </w:pPr>
      <w:r w:rsidRPr="00ED6F9F">
        <w:rPr>
          <w:rFonts w:ascii="Mulish" w:eastAsia="MS Mincho" w:hAnsi="Mulish" w:cs="Times New Roman"/>
          <w:i/>
          <w:color w:val="0000CC"/>
        </w:rPr>
        <w:t>Organizational identification number and value added tax identification number:</w:t>
      </w:r>
    </w:p>
    <w:p w14:paraId="75550BD9"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 xml:space="preserve"> </w:t>
      </w:r>
      <w:r w:rsidRPr="00ED6F9F">
        <w:rPr>
          <w:rFonts w:ascii="Mulish" w:eastAsia="MS Mincho" w:hAnsi="Mulish" w:cs="Times New Roman"/>
        </w:rPr>
        <w:fldChar w:fldCharType="begin">
          <w:ffData>
            <w:name w:val="Text25"/>
            <w:enabled/>
            <w:calcOnExit w:val="0"/>
            <w:textInput/>
          </w:ffData>
        </w:fldChar>
      </w:r>
      <w:bookmarkStart w:id="21" w:name="Text25"/>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21"/>
    </w:p>
    <w:p w14:paraId="5AB48A54" w14:textId="1B5B245C"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t>Bankovní spojení: (</w:t>
      </w:r>
      <w:r w:rsidRPr="00ED6F9F">
        <w:rPr>
          <w:rFonts w:ascii="Mulish" w:eastAsia="MS Mincho" w:hAnsi="Mulish" w:cs="Times New Roman"/>
          <w:i/>
        </w:rPr>
        <w:t xml:space="preserve">v případě, že došlo ke změně v průběhu řízení, je žadatel povinen tuto změnu oznámit </w:t>
      </w:r>
      <w:r w:rsidR="0083779F" w:rsidRPr="00ED6F9F">
        <w:rPr>
          <w:rFonts w:ascii="Mulish" w:eastAsia="MS Mincho" w:hAnsi="Mulish" w:cs="Times New Roman"/>
          <w:i/>
        </w:rPr>
        <w:t>SZÚ</w:t>
      </w:r>
      <w:r w:rsidRPr="00ED6F9F">
        <w:rPr>
          <w:rFonts w:ascii="Mulish" w:eastAsia="MS Mincho" w:hAnsi="Mulish" w:cs="Times New Roman"/>
          <w:i/>
        </w:rPr>
        <w:t>, z důvodu fakturace náhrad za provedené odborné úkony)</w:t>
      </w:r>
    </w:p>
    <w:p w14:paraId="5B2B9427"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color w:val="0000CC"/>
        </w:rPr>
      </w:pPr>
      <w:r w:rsidRPr="00ED6F9F">
        <w:rPr>
          <w:rFonts w:ascii="Mulish" w:eastAsia="MS Mincho" w:hAnsi="Mulish" w:cs="Times New Roman"/>
          <w:i/>
          <w:color w:val="0000CC"/>
        </w:rPr>
        <w:t>Banking details:</w:t>
      </w:r>
      <w:r w:rsidRPr="00ED6F9F">
        <w:rPr>
          <w:rFonts w:ascii="Mulish" w:eastAsia="MS Mincho" w:hAnsi="Mulish" w:cs="Times New Roman"/>
          <w:color w:val="0000CC"/>
        </w:rPr>
        <w:t xml:space="preserve"> </w:t>
      </w:r>
    </w:p>
    <w:p w14:paraId="31DF7BA1"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rPr>
          <w:rFonts w:ascii="Mulish" w:eastAsia="MS Mincho" w:hAnsi="Mulish" w:cs="Times New Roman"/>
        </w:rPr>
      </w:pPr>
      <w:r w:rsidRPr="00ED6F9F">
        <w:rPr>
          <w:rFonts w:ascii="Mulish" w:eastAsia="MS Mincho" w:hAnsi="Mulish" w:cs="Times New Roman"/>
        </w:rPr>
        <w:fldChar w:fldCharType="begin">
          <w:ffData>
            <w:name w:val="Text26"/>
            <w:enabled/>
            <w:calcOnExit w:val="0"/>
            <w:textInput/>
          </w:ffData>
        </w:fldChar>
      </w:r>
      <w:bookmarkStart w:id="22" w:name="Text26"/>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22"/>
    </w:p>
    <w:p w14:paraId="659692B2" w14:textId="77777777" w:rsidR="001878DA" w:rsidRPr="00ED6F9F" w:rsidRDefault="001878DA" w:rsidP="001878DA">
      <w:pPr>
        <w:pStyle w:val="Prosttext1"/>
        <w:rPr>
          <w:rFonts w:ascii="Mulish" w:eastAsia="MS Mincho" w:hAnsi="Mulish" w:cs="Times New Roman"/>
        </w:rPr>
      </w:pPr>
    </w:p>
    <w:p w14:paraId="229D8D02" w14:textId="77777777" w:rsidR="001878DA" w:rsidRPr="00ED6F9F" w:rsidRDefault="001878DA" w:rsidP="001878DA">
      <w:pPr>
        <w:pStyle w:val="Prosttext1"/>
        <w:numPr>
          <w:ilvl w:val="0"/>
          <w:numId w:val="1"/>
        </w:numPr>
        <w:ind w:left="426" w:hanging="426"/>
        <w:jc w:val="both"/>
        <w:rPr>
          <w:rFonts w:ascii="Mulish" w:eastAsia="MS Mincho" w:hAnsi="Mulish" w:cs="Times New Roman"/>
          <w:i/>
        </w:rPr>
      </w:pPr>
      <w:r w:rsidRPr="00ED6F9F">
        <w:rPr>
          <w:rFonts w:ascii="Mulish" w:eastAsia="MS Mincho" w:hAnsi="Mulish" w:cs="Times New Roman"/>
          <w:b/>
        </w:rPr>
        <w:t>Další doklady:</w:t>
      </w:r>
      <w:r w:rsidRPr="00ED6F9F">
        <w:rPr>
          <w:rFonts w:ascii="Mulish" w:eastAsia="MS Mincho" w:hAnsi="Mulish" w:cs="Times New Roman"/>
        </w:rPr>
        <w:t xml:space="preserve"> </w:t>
      </w:r>
      <w:r w:rsidRPr="00ED6F9F">
        <w:rPr>
          <w:rFonts w:ascii="Mulish" w:eastAsia="MS Mincho" w:hAnsi="Mulish" w:cs="Times New Roman"/>
          <w:i/>
        </w:rPr>
        <w:t>(např. originální či notářsky ověřená plná moc k zastupování, výpis z obchodního rejstříku ne starší než 3 měsíce (originál nebo notářsky ověřená kopie), případně další doklady, které žadatel považuje za nezbytné - žadatel je uvede jako přílohy žádosti)</w:t>
      </w:r>
    </w:p>
    <w:p w14:paraId="113746D8" w14:textId="77777777" w:rsidR="001878DA" w:rsidRPr="00ED6F9F" w:rsidRDefault="001878DA" w:rsidP="001878DA">
      <w:pPr>
        <w:pStyle w:val="Prosttext1"/>
        <w:ind w:firstLine="426"/>
        <w:rPr>
          <w:rFonts w:ascii="Mulish" w:eastAsia="MS Mincho" w:hAnsi="Mulish" w:cs="Times New Roman"/>
          <w:i/>
          <w:color w:val="0000CC"/>
        </w:rPr>
      </w:pPr>
      <w:r w:rsidRPr="00ED6F9F">
        <w:rPr>
          <w:rFonts w:ascii="Mulish" w:eastAsia="MS Mincho" w:hAnsi="Mulish" w:cs="Times New Roman"/>
          <w:b/>
          <w:i/>
          <w:color w:val="0000CC"/>
        </w:rPr>
        <w:t>Other documents:</w:t>
      </w:r>
    </w:p>
    <w:p w14:paraId="10A57A07" w14:textId="77777777" w:rsidR="001878DA" w:rsidRPr="00ED6F9F" w:rsidRDefault="001878DA" w:rsidP="001878DA">
      <w:pPr>
        <w:pStyle w:val="Prosttext1"/>
        <w:pBdr>
          <w:top w:val="single" w:sz="4" w:space="1" w:color="auto"/>
          <w:left w:val="single" w:sz="4" w:space="4" w:color="auto"/>
          <w:bottom w:val="single" w:sz="4" w:space="1" w:color="auto"/>
          <w:right w:val="single" w:sz="4" w:space="4" w:color="auto"/>
        </w:pBdr>
        <w:ind w:firstLine="495"/>
        <w:rPr>
          <w:rFonts w:ascii="Mulish" w:eastAsia="MS Mincho" w:hAnsi="Mulish" w:cs="Times New Roman"/>
          <w:shd w:val="clear" w:color="auto" w:fill="FFFF00"/>
        </w:rPr>
      </w:pPr>
      <w:r w:rsidRPr="00ED6F9F">
        <w:rPr>
          <w:rFonts w:ascii="Mulish" w:eastAsia="MS Mincho" w:hAnsi="Mulish" w:cs="Times New Roman"/>
          <w:shd w:val="clear" w:color="auto" w:fill="FFFF00"/>
        </w:rPr>
        <w:fldChar w:fldCharType="begin">
          <w:ffData>
            <w:name w:val="Text32"/>
            <w:enabled/>
            <w:calcOnExit w:val="0"/>
            <w:textInput/>
          </w:ffData>
        </w:fldChar>
      </w:r>
      <w:bookmarkStart w:id="23" w:name="Text32"/>
      <w:r w:rsidRPr="00ED6F9F">
        <w:rPr>
          <w:rFonts w:ascii="Mulish" w:eastAsia="MS Mincho" w:hAnsi="Mulish" w:cs="Times New Roman"/>
          <w:shd w:val="clear" w:color="auto" w:fill="FFFF00"/>
        </w:rPr>
        <w:instrText xml:space="preserve"> FORMTEXT </w:instrText>
      </w:r>
      <w:r w:rsidRPr="00ED6F9F">
        <w:rPr>
          <w:rFonts w:ascii="Mulish" w:eastAsia="MS Mincho" w:hAnsi="Mulish" w:cs="Times New Roman"/>
          <w:shd w:val="clear" w:color="auto" w:fill="FFFF00"/>
        </w:rPr>
      </w:r>
      <w:r w:rsidRPr="00ED6F9F">
        <w:rPr>
          <w:rFonts w:ascii="Mulish" w:eastAsia="MS Mincho" w:hAnsi="Mulish" w:cs="Times New Roman"/>
          <w:shd w:val="clear" w:color="auto" w:fill="FFFF00"/>
        </w:rPr>
        <w:fldChar w:fldCharType="separate"/>
      </w:r>
      <w:r w:rsidRPr="00ED6F9F">
        <w:rPr>
          <w:rFonts w:ascii="Mulish" w:eastAsia="MS Mincho" w:hAnsi="Mulish" w:cs="Times New Roman"/>
          <w:shd w:val="clear" w:color="auto" w:fill="FFFF00"/>
        </w:rPr>
        <w:t> </w:t>
      </w:r>
      <w:r w:rsidRPr="00ED6F9F">
        <w:rPr>
          <w:rFonts w:ascii="Mulish" w:eastAsia="MS Mincho" w:hAnsi="Mulish" w:cs="Times New Roman"/>
          <w:shd w:val="clear" w:color="auto" w:fill="FFFF00"/>
        </w:rPr>
        <w:t> </w:t>
      </w:r>
      <w:r w:rsidRPr="00ED6F9F">
        <w:rPr>
          <w:rFonts w:ascii="Mulish" w:eastAsia="MS Mincho" w:hAnsi="Mulish" w:cs="Times New Roman"/>
          <w:shd w:val="clear" w:color="auto" w:fill="FFFF00"/>
        </w:rPr>
        <w:t> </w:t>
      </w:r>
      <w:r w:rsidRPr="00ED6F9F">
        <w:rPr>
          <w:rFonts w:ascii="Mulish" w:eastAsia="MS Mincho" w:hAnsi="Mulish" w:cs="Times New Roman"/>
          <w:shd w:val="clear" w:color="auto" w:fill="FFFF00"/>
        </w:rPr>
        <w:t> </w:t>
      </w:r>
      <w:r w:rsidRPr="00ED6F9F">
        <w:rPr>
          <w:rFonts w:ascii="Mulish" w:eastAsia="MS Mincho" w:hAnsi="Mulish" w:cs="Times New Roman"/>
          <w:shd w:val="clear" w:color="auto" w:fill="FFFF00"/>
        </w:rPr>
        <w:t> </w:t>
      </w:r>
      <w:r w:rsidRPr="00ED6F9F">
        <w:rPr>
          <w:rFonts w:ascii="Mulish" w:eastAsia="MS Mincho" w:hAnsi="Mulish" w:cs="Times New Roman"/>
          <w:shd w:val="clear" w:color="auto" w:fill="FFFF00"/>
        </w:rPr>
        <w:fldChar w:fldCharType="end"/>
      </w:r>
      <w:bookmarkEnd w:id="23"/>
    </w:p>
    <w:p w14:paraId="374722CE" w14:textId="77777777" w:rsidR="001878DA" w:rsidRPr="00ED6F9F" w:rsidRDefault="001878DA" w:rsidP="001878DA">
      <w:pPr>
        <w:pStyle w:val="Prosttext1"/>
        <w:rPr>
          <w:rFonts w:ascii="Mulish" w:eastAsia="MS Mincho" w:hAnsi="Mulish" w:cs="Times New Roman"/>
          <w:shd w:val="clear" w:color="auto" w:fill="FFFF00"/>
        </w:rPr>
      </w:pPr>
    </w:p>
    <w:p w14:paraId="3F0EFE85" w14:textId="77777777" w:rsidR="001878DA" w:rsidRPr="00ED6F9F" w:rsidRDefault="001878DA" w:rsidP="001878DA">
      <w:pPr>
        <w:pStyle w:val="Prosttext1"/>
        <w:jc w:val="center"/>
        <w:rPr>
          <w:rFonts w:ascii="Mulish" w:eastAsia="MS Mincho" w:hAnsi="Mulish" w:cs="Times New Roman"/>
          <w:b/>
          <w:u w:val="single"/>
        </w:rPr>
      </w:pPr>
      <w:r w:rsidRPr="00ED6F9F">
        <w:rPr>
          <w:rFonts w:ascii="Mulish" w:eastAsia="MS Mincho" w:hAnsi="Mulish" w:cs="Times New Roman"/>
          <w:b/>
          <w:u w:val="single"/>
        </w:rPr>
        <w:t>Prohlášení žadatele</w:t>
      </w:r>
    </w:p>
    <w:p w14:paraId="3D470B4F" w14:textId="77777777" w:rsidR="001878DA" w:rsidRPr="00ED6F9F" w:rsidRDefault="001878DA" w:rsidP="001878DA">
      <w:pPr>
        <w:pStyle w:val="Prosttext1"/>
        <w:jc w:val="center"/>
        <w:rPr>
          <w:rFonts w:ascii="Mulish" w:eastAsia="MS Mincho" w:hAnsi="Mulish" w:cs="Times New Roman"/>
          <w:b/>
          <w:i/>
          <w:color w:val="0000CC"/>
          <w:u w:val="single"/>
        </w:rPr>
      </w:pPr>
      <w:r w:rsidRPr="00ED6F9F">
        <w:rPr>
          <w:rFonts w:ascii="Mulish" w:eastAsia="MS Mincho" w:hAnsi="Mulish" w:cs="Times New Roman"/>
          <w:b/>
          <w:i/>
          <w:color w:val="0000CC"/>
          <w:u w:val="single"/>
        </w:rPr>
        <w:t>Applicant’s statement</w:t>
      </w:r>
    </w:p>
    <w:p w14:paraId="6989AB1E" w14:textId="77777777" w:rsidR="001878DA" w:rsidRPr="00ED6F9F" w:rsidRDefault="001878DA" w:rsidP="001878DA">
      <w:pPr>
        <w:pStyle w:val="Prosttext1"/>
        <w:jc w:val="center"/>
        <w:rPr>
          <w:rFonts w:ascii="Mulish" w:eastAsia="MS Mincho" w:hAnsi="Mulish" w:cs="Times New Roman"/>
        </w:rPr>
      </w:pPr>
    </w:p>
    <w:p w14:paraId="61767A6F" w14:textId="77777777" w:rsidR="001878DA" w:rsidRPr="00ED6F9F" w:rsidRDefault="001878DA" w:rsidP="001878DA">
      <w:pPr>
        <w:pStyle w:val="Prosttext1"/>
        <w:rPr>
          <w:rFonts w:ascii="Mulish" w:eastAsia="MS Mincho" w:hAnsi="Mulish" w:cs="Times New Roman"/>
        </w:rPr>
      </w:pPr>
      <w:r w:rsidRPr="00ED6F9F">
        <w:rPr>
          <w:rFonts w:ascii="Mulish" w:eastAsia="MS Mincho" w:hAnsi="Mulish" w:cs="Times New Roman"/>
        </w:rPr>
        <w:t>Žadatel prohlašuje, že</w:t>
      </w:r>
    </w:p>
    <w:p w14:paraId="1943DAAE" w14:textId="77777777" w:rsidR="001878DA" w:rsidRPr="00ED6F9F" w:rsidRDefault="001878DA" w:rsidP="001878DA">
      <w:pPr>
        <w:pStyle w:val="Prosttext1"/>
        <w:rPr>
          <w:rFonts w:ascii="Mulish" w:eastAsia="MS Mincho" w:hAnsi="Mulish" w:cs="Times New Roman"/>
          <w:i/>
          <w:color w:val="0000CC"/>
        </w:rPr>
      </w:pPr>
      <w:r w:rsidRPr="00ED6F9F">
        <w:rPr>
          <w:rFonts w:ascii="Mulish" w:eastAsia="MS Mincho" w:hAnsi="Mulish" w:cs="Times New Roman"/>
          <w:i/>
          <w:color w:val="0000CC"/>
        </w:rPr>
        <w:t>The applicant declares to</w:t>
      </w:r>
    </w:p>
    <w:p w14:paraId="5B28FD55" w14:textId="0595A932" w:rsidR="001878DA" w:rsidRPr="00ED6F9F" w:rsidRDefault="001878DA" w:rsidP="001878DA">
      <w:pPr>
        <w:pStyle w:val="Prosttext1"/>
        <w:numPr>
          <w:ilvl w:val="0"/>
          <w:numId w:val="2"/>
        </w:numPr>
        <w:tabs>
          <w:tab w:val="clear" w:pos="2580"/>
        </w:tabs>
        <w:ind w:left="284" w:hanging="284"/>
        <w:jc w:val="both"/>
        <w:rPr>
          <w:rFonts w:ascii="Mulish" w:eastAsia="MS Mincho" w:hAnsi="Mulish" w:cs="Times New Roman"/>
        </w:rPr>
      </w:pPr>
      <w:r w:rsidRPr="00ED6F9F">
        <w:rPr>
          <w:rFonts w:ascii="Mulish" w:eastAsia="MS Mincho" w:hAnsi="Mulish" w:cs="Times New Roman"/>
        </w:rPr>
        <w:t>má právo k nakládání s údaji o přípravku</w:t>
      </w:r>
      <w:r w:rsidR="007B3721" w:rsidRPr="00ED6F9F">
        <w:rPr>
          <w:rFonts w:ascii="Mulish" w:eastAsia="MS Mincho" w:hAnsi="Mulish" w:cs="Times New Roman"/>
        </w:rPr>
        <w:t>/prostředku</w:t>
      </w:r>
      <w:r w:rsidRPr="00ED6F9F">
        <w:rPr>
          <w:rFonts w:ascii="Mulish" w:eastAsia="MS Mincho" w:hAnsi="Mulish" w:cs="Times New Roman"/>
        </w:rPr>
        <w:t>, jak je uvedeno v žádosti a přiložených dokladech,</w:t>
      </w:r>
    </w:p>
    <w:p w14:paraId="4E8B8197" w14:textId="39198343" w:rsidR="001878DA" w:rsidRPr="00ED6F9F" w:rsidRDefault="001878DA" w:rsidP="001878DA">
      <w:pPr>
        <w:pStyle w:val="Prosttext1"/>
        <w:ind w:left="284"/>
        <w:jc w:val="both"/>
        <w:rPr>
          <w:rFonts w:ascii="Mulish" w:eastAsia="MS Mincho" w:hAnsi="Mulish" w:cs="Times New Roman"/>
          <w:i/>
          <w:color w:val="0000CC"/>
        </w:rPr>
      </w:pPr>
      <w:r w:rsidRPr="00ED6F9F">
        <w:rPr>
          <w:rFonts w:ascii="Mulish" w:eastAsia="MS Mincho" w:hAnsi="Mulish" w:cs="Times New Roman"/>
          <w:i/>
          <w:color w:val="0000CC"/>
        </w:rPr>
        <w:t>have the right to access the data on plant protection product</w:t>
      </w:r>
      <w:r w:rsidR="007B3721" w:rsidRPr="00ED6F9F">
        <w:rPr>
          <w:rFonts w:ascii="Mulish" w:eastAsia="MS Mincho" w:hAnsi="Mulish" w:cs="Times New Roman"/>
          <w:i/>
          <w:color w:val="0000CC"/>
        </w:rPr>
        <w:t>/synergent</w:t>
      </w:r>
      <w:r w:rsidRPr="00ED6F9F">
        <w:rPr>
          <w:rFonts w:ascii="Mulish" w:eastAsia="MS Mincho" w:hAnsi="Mulish" w:cs="Times New Roman"/>
          <w:i/>
          <w:color w:val="0000CC"/>
        </w:rPr>
        <w:t>, as stated in the application form and documents attached</w:t>
      </w:r>
    </w:p>
    <w:p w14:paraId="58F76448" w14:textId="77777777" w:rsidR="001878DA" w:rsidRPr="00ED6F9F" w:rsidRDefault="001878DA" w:rsidP="001878DA">
      <w:pPr>
        <w:pStyle w:val="Prosttext1"/>
        <w:numPr>
          <w:ilvl w:val="0"/>
          <w:numId w:val="2"/>
        </w:numPr>
        <w:tabs>
          <w:tab w:val="clear" w:pos="2580"/>
        </w:tabs>
        <w:ind w:left="284" w:hanging="284"/>
        <w:jc w:val="both"/>
        <w:rPr>
          <w:rFonts w:ascii="Mulish" w:eastAsia="MS Mincho" w:hAnsi="Mulish" w:cs="Times New Roman"/>
        </w:rPr>
      </w:pPr>
      <w:r w:rsidRPr="00ED6F9F">
        <w:rPr>
          <w:rFonts w:ascii="Mulish" w:eastAsia="MS Mincho" w:hAnsi="Mulish" w:cs="Times New Roman"/>
        </w:rPr>
        <w:t>není mu známa žádná jiná osoba, jejíž práva nebo právem chráněné zájmy by mohly být registračním řízením a rozhodnutím o registraci přípravku dotčeny,</w:t>
      </w:r>
    </w:p>
    <w:p w14:paraId="25CF039C" w14:textId="3E870AC5" w:rsidR="001878DA" w:rsidRPr="00ED6F9F" w:rsidRDefault="001878DA" w:rsidP="001878DA">
      <w:pPr>
        <w:pStyle w:val="Prosttext1"/>
        <w:ind w:left="284"/>
        <w:jc w:val="both"/>
        <w:rPr>
          <w:rFonts w:ascii="Mulish" w:eastAsia="MS Mincho" w:hAnsi="Mulish" w:cs="Times New Roman"/>
          <w:i/>
          <w:color w:val="0000CC"/>
        </w:rPr>
      </w:pPr>
      <w:r w:rsidRPr="00ED6F9F">
        <w:rPr>
          <w:rFonts w:ascii="Mulish" w:eastAsia="MS Mincho" w:hAnsi="Mulish" w:cs="Times New Roman"/>
          <w:i/>
          <w:color w:val="0000CC"/>
        </w:rPr>
        <w:t>not being aware of any other person, whose rights or legally protected interests could be affected by the authorization procedure and the decision on authorization of plant protection product</w:t>
      </w:r>
      <w:r w:rsidR="007B3721" w:rsidRPr="00ED6F9F">
        <w:rPr>
          <w:rFonts w:ascii="Mulish" w:eastAsia="MS Mincho" w:hAnsi="Mulish" w:cs="Times New Roman"/>
          <w:i/>
          <w:color w:val="0000CC"/>
        </w:rPr>
        <w:t>/synergent</w:t>
      </w:r>
    </w:p>
    <w:p w14:paraId="5CB1AF32" w14:textId="176B3CCB" w:rsidR="00F329EB" w:rsidRPr="000D538A" w:rsidRDefault="00F329EB" w:rsidP="00F329EB">
      <w:pPr>
        <w:pStyle w:val="Prosttext1"/>
        <w:numPr>
          <w:ilvl w:val="0"/>
          <w:numId w:val="2"/>
        </w:numPr>
        <w:tabs>
          <w:tab w:val="clear" w:pos="2580"/>
        </w:tabs>
        <w:ind w:left="284"/>
        <w:jc w:val="both"/>
        <w:rPr>
          <w:rFonts w:ascii="Mulish" w:eastAsia="MS Mincho" w:hAnsi="Mulish"/>
        </w:rPr>
      </w:pPr>
      <w:r w:rsidRPr="000D538A">
        <w:rPr>
          <w:rFonts w:ascii="Mulish" w:eastAsia="MS Mincho" w:hAnsi="Mulish"/>
        </w:rPr>
        <w:t xml:space="preserve">souhlasí s úhradou za provedené odborné úkony dle platného ceníku </w:t>
      </w:r>
      <w:r w:rsidR="002F1030" w:rsidRPr="000D538A">
        <w:rPr>
          <w:rFonts w:ascii="Mulish" w:eastAsia="MS Mincho" w:hAnsi="Mulish"/>
        </w:rPr>
        <w:t>Státního zdravotního ústavu (</w:t>
      </w:r>
      <w:r w:rsidRPr="000D538A">
        <w:rPr>
          <w:rFonts w:ascii="Mulish" w:eastAsia="MS Mincho" w:hAnsi="Mulish"/>
        </w:rPr>
        <w:t>SZÚ</w:t>
      </w:r>
      <w:r w:rsidR="002F1030" w:rsidRPr="000D538A">
        <w:rPr>
          <w:rFonts w:ascii="Mulish" w:eastAsia="MS Mincho" w:hAnsi="Mulish"/>
        </w:rPr>
        <w:t>)</w:t>
      </w:r>
      <w:r w:rsidRPr="000D538A">
        <w:rPr>
          <w:rFonts w:ascii="Mulish" w:eastAsia="MS Mincho" w:hAnsi="Mulish"/>
        </w:rPr>
        <w:t xml:space="preserve">, zveřejněného na </w:t>
      </w:r>
      <w:r w:rsidR="002F1030" w:rsidRPr="000D538A">
        <w:rPr>
          <w:rFonts w:ascii="Mulish" w:eastAsia="MS Mincho" w:hAnsi="Mulish"/>
        </w:rPr>
        <w:t xml:space="preserve">webových </w:t>
      </w:r>
      <w:r w:rsidRPr="000D538A">
        <w:rPr>
          <w:rFonts w:ascii="Mulish" w:eastAsia="MS Mincho" w:hAnsi="Mulish"/>
        </w:rPr>
        <w:t>stránkách www.szu.</w:t>
      </w:r>
      <w:r w:rsidR="009F4D54" w:rsidRPr="000D538A">
        <w:rPr>
          <w:rFonts w:ascii="Mulish" w:eastAsia="MS Mincho" w:hAnsi="Mulish"/>
        </w:rPr>
        <w:t>gov</w:t>
      </w:r>
      <w:r w:rsidR="002124B1" w:rsidRPr="000D538A">
        <w:rPr>
          <w:rFonts w:ascii="Mulish" w:eastAsia="MS Mincho" w:hAnsi="Mulish"/>
        </w:rPr>
        <w:t>.</w:t>
      </w:r>
      <w:r w:rsidRPr="000D538A">
        <w:rPr>
          <w:rFonts w:ascii="Mulish" w:eastAsia="MS Mincho" w:hAnsi="Mulish"/>
        </w:rPr>
        <w:t>cz. Výše náhrady činí 2 050 Kč</w:t>
      </w:r>
      <w:r w:rsidR="00EE3C59" w:rsidRPr="000D538A">
        <w:rPr>
          <w:rFonts w:ascii="Mulish" w:eastAsia="MS Mincho" w:hAnsi="Mulish"/>
        </w:rPr>
        <w:t xml:space="preserve"> bez DPH</w:t>
      </w:r>
      <w:r w:rsidRPr="000D538A">
        <w:rPr>
          <w:rFonts w:ascii="Mulish" w:eastAsia="MS Mincho" w:hAnsi="Mulish"/>
        </w:rPr>
        <w:t xml:space="preserve"> za každou započatou hodinu práce vysokoškolsky vzdělaného </w:t>
      </w:r>
      <w:r w:rsidR="00401D92" w:rsidRPr="000D538A">
        <w:rPr>
          <w:rFonts w:ascii="Mulish" w:eastAsia="MS Mincho" w:hAnsi="Mulish"/>
        </w:rPr>
        <w:t xml:space="preserve">odborného </w:t>
      </w:r>
      <w:r w:rsidRPr="000D538A">
        <w:rPr>
          <w:rFonts w:ascii="Mulish" w:eastAsia="MS Mincho" w:hAnsi="Mulish"/>
        </w:rPr>
        <w:t xml:space="preserve">pracovníka a 1 </w:t>
      </w:r>
      <w:r w:rsidR="069402C9" w:rsidRPr="000D538A">
        <w:rPr>
          <w:rFonts w:ascii="Mulish" w:eastAsia="MS Mincho" w:hAnsi="Mulish"/>
        </w:rPr>
        <w:t>14</w:t>
      </w:r>
      <w:r w:rsidRPr="000D538A">
        <w:rPr>
          <w:rFonts w:ascii="Mulish" w:eastAsia="MS Mincho" w:hAnsi="Mulish"/>
        </w:rPr>
        <w:t>0 Kč</w:t>
      </w:r>
      <w:r w:rsidR="00EE3C59" w:rsidRPr="000D538A">
        <w:rPr>
          <w:rFonts w:ascii="Mulish" w:eastAsia="MS Mincho" w:hAnsi="Mulish"/>
        </w:rPr>
        <w:t xml:space="preserve"> bez DPH</w:t>
      </w:r>
      <w:r w:rsidRPr="000D538A">
        <w:rPr>
          <w:rFonts w:ascii="Mulish" w:eastAsia="MS Mincho" w:hAnsi="Mulish"/>
        </w:rPr>
        <w:t xml:space="preserve"> za každou započatou hodinu administrativních úkonů </w:t>
      </w:r>
      <w:r w:rsidR="00487AE8" w:rsidRPr="000D538A">
        <w:rPr>
          <w:rFonts w:ascii="Mulish" w:eastAsia="MS Mincho" w:hAnsi="Mulish"/>
        </w:rPr>
        <w:t>souvisejících</w:t>
      </w:r>
      <w:r w:rsidRPr="000D538A">
        <w:rPr>
          <w:rFonts w:ascii="Mulish" w:eastAsia="MS Mincho" w:hAnsi="Mulish"/>
        </w:rPr>
        <w:t xml:space="preserve"> s vyřízením žádosti.</w:t>
      </w:r>
    </w:p>
    <w:p w14:paraId="279AF33F" w14:textId="5603C5E9" w:rsidR="00F329EB" w:rsidRPr="000D538A" w:rsidRDefault="00F329EB" w:rsidP="00F329EB">
      <w:pPr>
        <w:pStyle w:val="Prosttext1"/>
        <w:ind w:left="284"/>
        <w:jc w:val="both"/>
        <w:rPr>
          <w:rFonts w:ascii="Mulish" w:eastAsia="MS Mincho" w:hAnsi="Mulish"/>
          <w:strike/>
        </w:rPr>
      </w:pPr>
      <w:r w:rsidRPr="000D538A">
        <w:rPr>
          <w:rFonts w:ascii="Mulish" w:eastAsia="MS Mincho" w:hAnsi="Mulish"/>
        </w:rPr>
        <w:t xml:space="preserve">Průměrná cena za </w:t>
      </w:r>
      <w:r w:rsidR="00487AE8" w:rsidRPr="000D538A">
        <w:rPr>
          <w:rFonts w:ascii="Mulish" w:eastAsia="MS Mincho" w:hAnsi="Mulish"/>
        </w:rPr>
        <w:t>daný</w:t>
      </w:r>
      <w:r w:rsidRPr="000D538A">
        <w:rPr>
          <w:rFonts w:ascii="Mulish" w:eastAsia="MS Mincho" w:hAnsi="Mulish"/>
        </w:rPr>
        <w:t xml:space="preserve"> typ expertízy </w:t>
      </w:r>
      <w:r w:rsidR="00487AE8" w:rsidRPr="000D538A">
        <w:rPr>
          <w:rFonts w:ascii="Mulish" w:eastAsia="MS Mincho" w:hAnsi="Mulish"/>
        </w:rPr>
        <w:t>činí</w:t>
      </w:r>
      <w:r w:rsidRPr="000D538A">
        <w:rPr>
          <w:rFonts w:ascii="Mulish" w:eastAsia="MS Mincho" w:hAnsi="Mulish"/>
        </w:rPr>
        <w:t xml:space="preserve"> XXXX Kč; skutečná cena</w:t>
      </w:r>
      <w:r w:rsidRPr="000D538A">
        <w:rPr>
          <w:rFonts w:ascii="Mulish" w:eastAsia="MS Mincho" w:hAnsi="Mulish"/>
          <w:strike/>
        </w:rPr>
        <w:t xml:space="preserve"> </w:t>
      </w:r>
      <w:r w:rsidR="00E245C5" w:rsidRPr="000D538A">
        <w:rPr>
          <w:rFonts w:ascii="Mulish" w:eastAsia="MS Mincho" w:hAnsi="Mulish"/>
        </w:rPr>
        <w:t>se může lišit</w:t>
      </w:r>
      <w:r w:rsidRPr="000D538A">
        <w:rPr>
          <w:rFonts w:ascii="Mulish" w:eastAsia="MS Mincho" w:hAnsi="Mulish"/>
        </w:rPr>
        <w:t xml:space="preserve"> v závislosti na náročnosti hodnocení a úplnosti předložené dokumentace. </w:t>
      </w:r>
    </w:p>
    <w:p w14:paraId="028A0507" w14:textId="59AA6936" w:rsidR="00390DC7" w:rsidRPr="000D538A" w:rsidRDefault="00390DC7" w:rsidP="00F329EB">
      <w:pPr>
        <w:pStyle w:val="Prosttext1"/>
        <w:ind w:left="284"/>
        <w:jc w:val="both"/>
        <w:rPr>
          <w:rFonts w:ascii="Mulish" w:eastAsia="MS Mincho" w:hAnsi="Mulish"/>
        </w:rPr>
      </w:pPr>
      <w:r w:rsidRPr="000D538A">
        <w:rPr>
          <w:rFonts w:ascii="Mulish" w:eastAsia="MS Mincho" w:hAnsi="Mulish"/>
        </w:rPr>
        <w:t>V případě, že předpokládaná cena překročí 100 % průměrné ceny pro daný typ expertízy, bude objednatel o této skutečnosti informován v průběhu hodnocení.</w:t>
      </w:r>
    </w:p>
    <w:p w14:paraId="2D2103F8" w14:textId="02685ECE" w:rsidR="00692D67" w:rsidRPr="001318EE" w:rsidRDefault="00692D67" w:rsidP="77E470A3">
      <w:pPr>
        <w:pStyle w:val="Prosttext1"/>
        <w:ind w:left="284"/>
        <w:jc w:val="both"/>
        <w:rPr>
          <w:rFonts w:ascii="Mulish" w:eastAsia="MS Mincho" w:hAnsi="Mulish" w:cs="Times New Roman"/>
          <w:i/>
          <w:color w:val="0000CC"/>
        </w:rPr>
      </w:pPr>
      <w:r w:rsidRPr="001318EE">
        <w:rPr>
          <w:rFonts w:ascii="Mulish" w:eastAsia="MS Mincho" w:hAnsi="Mulish" w:cs="Times New Roman"/>
          <w:i/>
          <w:color w:val="0000CC"/>
        </w:rPr>
        <w:t xml:space="preserve">agrees to reimburse the National Institute of Public Health (SZÚ) for professional services rendered in accordance with the valid price list of the SZÚ, published on the official website www.szu.gov.cz. The </w:t>
      </w:r>
      <w:r w:rsidR="00933CC0" w:rsidRPr="001318EE">
        <w:rPr>
          <w:rFonts w:ascii="Mulish" w:eastAsia="MS Mincho" w:hAnsi="Mulish" w:cs="Times New Roman"/>
          <w:i/>
          <w:color w:val="0000CC"/>
        </w:rPr>
        <w:t xml:space="preserve">reimbursement </w:t>
      </w:r>
      <w:r w:rsidRPr="001318EE">
        <w:rPr>
          <w:rFonts w:ascii="Mulish" w:eastAsia="MS Mincho" w:hAnsi="Mulish" w:cs="Times New Roman"/>
          <w:i/>
          <w:color w:val="0000CC"/>
        </w:rPr>
        <w:t>is set</w:t>
      </w:r>
      <w:r w:rsidR="00870CC4" w:rsidRPr="001318EE">
        <w:rPr>
          <w:rFonts w:ascii="Mulish" w:eastAsia="MS Mincho" w:hAnsi="Mulish" w:cs="Times New Roman"/>
          <w:i/>
          <w:color w:val="0000CC"/>
        </w:rPr>
        <w:t xml:space="preserve"> at C</w:t>
      </w:r>
      <w:r w:rsidRPr="001318EE">
        <w:rPr>
          <w:rFonts w:ascii="Mulish" w:eastAsia="MS Mincho" w:hAnsi="Mulish" w:cs="Times New Roman"/>
          <w:i/>
          <w:color w:val="0000CC"/>
        </w:rPr>
        <w:t xml:space="preserve">ZK 2,050 excluding </w:t>
      </w:r>
      <w:r w:rsidR="00933CC0" w:rsidRPr="001318EE">
        <w:rPr>
          <w:rFonts w:ascii="Mulish" w:eastAsia="MS Mincho" w:hAnsi="Mulish" w:cs="Times New Roman"/>
          <w:i/>
          <w:color w:val="0000CC"/>
        </w:rPr>
        <w:t>VAT</w:t>
      </w:r>
      <w:r w:rsidRPr="001318EE">
        <w:rPr>
          <w:rFonts w:ascii="Mulish" w:eastAsia="MS Mincho" w:hAnsi="Mulish" w:cs="Times New Roman"/>
          <w:i/>
          <w:color w:val="0000CC"/>
        </w:rPr>
        <w:t xml:space="preserve"> for each commenced hour of work performed by a university-educated professional</w:t>
      </w:r>
      <w:r w:rsidR="00870CC4" w:rsidRPr="001318EE">
        <w:rPr>
          <w:rFonts w:ascii="Mulish" w:eastAsia="MS Mincho" w:hAnsi="Mulish" w:cs="Times New Roman"/>
          <w:i/>
          <w:color w:val="0000CC"/>
        </w:rPr>
        <w:t xml:space="preserve"> and </w:t>
      </w:r>
      <w:r w:rsidRPr="001318EE">
        <w:rPr>
          <w:rFonts w:ascii="Mulish" w:eastAsia="MS Mincho" w:hAnsi="Mulish" w:cs="Times New Roman"/>
          <w:i/>
          <w:color w:val="0000CC"/>
        </w:rPr>
        <w:t>CZK 1,</w:t>
      </w:r>
      <w:r w:rsidR="473504DD" w:rsidRPr="001318EE">
        <w:rPr>
          <w:rFonts w:ascii="Mulish" w:eastAsia="MS Mincho" w:hAnsi="Mulish" w:cs="Times New Roman"/>
          <w:i/>
          <w:color w:val="0000CC"/>
        </w:rPr>
        <w:t>140</w:t>
      </w:r>
      <w:r w:rsidRPr="001318EE">
        <w:rPr>
          <w:rFonts w:ascii="Mulish" w:eastAsia="MS Mincho" w:hAnsi="Mulish" w:cs="Times New Roman"/>
          <w:i/>
          <w:color w:val="0000CC"/>
        </w:rPr>
        <w:t xml:space="preserve"> excluding VAT for each commenced hour of administrative tasks related to the processing of the application.</w:t>
      </w:r>
    </w:p>
    <w:p w14:paraId="72F04001" w14:textId="6DBC4072" w:rsidR="00692D67" w:rsidRPr="001318EE" w:rsidRDefault="00692D67" w:rsidP="00692D67">
      <w:pPr>
        <w:pStyle w:val="Prosttext1"/>
        <w:ind w:left="284"/>
        <w:jc w:val="both"/>
        <w:rPr>
          <w:rFonts w:ascii="Mulish" w:eastAsia="MS Mincho" w:hAnsi="Mulish" w:cs="Times New Roman"/>
          <w:i/>
          <w:color w:val="0000CC"/>
        </w:rPr>
      </w:pPr>
      <w:r w:rsidRPr="001318EE">
        <w:rPr>
          <w:rFonts w:ascii="Mulish" w:eastAsia="MS Mincho" w:hAnsi="Mulish" w:cs="Times New Roman"/>
          <w:i/>
          <w:color w:val="0000CC"/>
        </w:rPr>
        <w:t>The average price for the given type of expertise is XXXX CZK; however, the actual price may vary depending on the complexity of the assessment and the completeness of the submitted documentation.</w:t>
      </w:r>
      <w:r w:rsidR="00870CC4" w:rsidRPr="001318EE">
        <w:rPr>
          <w:rFonts w:ascii="Mulish" w:eastAsia="MS Mincho" w:hAnsi="Mulish" w:cs="Times New Roman"/>
          <w:i/>
          <w:color w:val="0000CC"/>
        </w:rPr>
        <w:t xml:space="preserve"> </w:t>
      </w:r>
      <w:r w:rsidRPr="001318EE">
        <w:rPr>
          <w:rFonts w:ascii="Mulish" w:eastAsia="MS Mincho" w:hAnsi="Mulish" w:cs="Times New Roman"/>
          <w:i/>
          <w:color w:val="0000CC"/>
        </w:rPr>
        <w:t xml:space="preserve">Should the estimated price exceed 100% of the average price for the respective type of expertise, the </w:t>
      </w:r>
      <w:r w:rsidR="00030DD2" w:rsidRPr="001318EE">
        <w:rPr>
          <w:rFonts w:ascii="Mulish" w:eastAsia="MS Mincho" w:hAnsi="Mulish" w:cs="Times New Roman"/>
          <w:i/>
          <w:color w:val="0000CC"/>
        </w:rPr>
        <w:t>applicant</w:t>
      </w:r>
      <w:r w:rsidRPr="001318EE">
        <w:rPr>
          <w:rFonts w:ascii="Mulish" w:eastAsia="MS Mincho" w:hAnsi="Mulish" w:cs="Times New Roman"/>
          <w:i/>
          <w:color w:val="0000CC"/>
        </w:rPr>
        <w:t xml:space="preserve"> shall be informed of this fact during the course of the evaluation.</w:t>
      </w:r>
    </w:p>
    <w:p w14:paraId="1F58DB03" w14:textId="77777777" w:rsidR="001878DA" w:rsidRPr="00ED6F9F" w:rsidRDefault="001878DA" w:rsidP="001878DA">
      <w:pPr>
        <w:pStyle w:val="Prosttext1"/>
        <w:rPr>
          <w:rFonts w:ascii="Mulish" w:eastAsia="MS Mincho" w:hAnsi="Mulish" w:cs="Times New Roman"/>
        </w:rPr>
      </w:pPr>
    </w:p>
    <w:p w14:paraId="2ED6C514" w14:textId="77777777" w:rsidR="001878DA" w:rsidRPr="00ED6F9F" w:rsidRDefault="001878DA" w:rsidP="001878DA">
      <w:pPr>
        <w:pStyle w:val="Prosttext1"/>
        <w:rPr>
          <w:rFonts w:ascii="Mulish" w:eastAsia="MS Mincho" w:hAnsi="Mulish" w:cs="Times New Roman"/>
        </w:rPr>
      </w:pPr>
    </w:p>
    <w:p w14:paraId="00535295" w14:textId="77777777" w:rsidR="001878DA" w:rsidRPr="00ED6F9F" w:rsidRDefault="001878DA" w:rsidP="001878DA">
      <w:pPr>
        <w:pStyle w:val="Prosttext1"/>
        <w:rPr>
          <w:rFonts w:ascii="Mulish" w:eastAsia="MS Mincho" w:hAnsi="Mulish" w:cs="Times New Roman"/>
        </w:rPr>
      </w:pPr>
    </w:p>
    <w:p w14:paraId="1793C817" w14:textId="77777777" w:rsidR="001878DA" w:rsidRPr="00ED6F9F" w:rsidRDefault="001878DA" w:rsidP="001878DA">
      <w:pPr>
        <w:pStyle w:val="Prosttext1"/>
        <w:ind w:left="567" w:firstLine="567"/>
        <w:rPr>
          <w:rFonts w:ascii="Mulish" w:eastAsia="MS Mincho" w:hAnsi="Mulish" w:cs="Times New Roman"/>
          <w:i/>
        </w:rPr>
      </w:pPr>
      <w:r w:rsidRPr="00ED6F9F">
        <w:rPr>
          <w:rFonts w:ascii="Mulish" w:eastAsia="MS Mincho" w:hAnsi="Mulish" w:cs="Times New Roman"/>
        </w:rPr>
        <w:t xml:space="preserve">Žadatel </w:t>
      </w:r>
      <w:r w:rsidRPr="00ED6F9F">
        <w:rPr>
          <w:rFonts w:ascii="Mulish" w:eastAsia="MS Mincho" w:hAnsi="Mulish" w:cs="Times New Roman"/>
          <w:i/>
        </w:rPr>
        <w:t>(podepíše pouze žadatel v případě, že nemá ustanoveného právního zástupce)</w:t>
      </w:r>
    </w:p>
    <w:p w14:paraId="1B6FE969" w14:textId="77777777" w:rsidR="001878DA" w:rsidRPr="00ED6F9F" w:rsidRDefault="001878DA" w:rsidP="001878DA">
      <w:pPr>
        <w:pStyle w:val="Prosttext1"/>
        <w:ind w:left="1134"/>
        <w:jc w:val="both"/>
        <w:rPr>
          <w:rFonts w:ascii="Mulish" w:eastAsia="MS Mincho" w:hAnsi="Mulish" w:cs="Times New Roman"/>
        </w:rPr>
      </w:pPr>
      <w:r w:rsidRPr="00ED6F9F">
        <w:rPr>
          <w:rFonts w:ascii="Mulish" w:eastAsia="MS Mincho" w:hAnsi="Mulish" w:cs="Times New Roman"/>
        </w:rPr>
        <w:t xml:space="preserve">nebo </w:t>
      </w:r>
    </w:p>
    <w:p w14:paraId="2F5A14D4" w14:textId="77777777" w:rsidR="001878DA" w:rsidRPr="00ED6F9F" w:rsidRDefault="001878DA" w:rsidP="001878DA">
      <w:pPr>
        <w:pStyle w:val="Prosttext1"/>
        <w:ind w:left="1134"/>
        <w:jc w:val="both"/>
        <w:rPr>
          <w:rFonts w:ascii="Mulish" w:eastAsia="MS Mincho" w:hAnsi="Mulish" w:cs="Times New Roman"/>
        </w:rPr>
      </w:pPr>
      <w:r w:rsidRPr="00ED6F9F">
        <w:rPr>
          <w:rFonts w:ascii="Mulish" w:eastAsia="MS Mincho" w:hAnsi="Mulish" w:cs="Times New Roman"/>
        </w:rPr>
        <w:t xml:space="preserve">jeho právní zástupce v ČR </w:t>
      </w:r>
      <w:r w:rsidRPr="00ED6F9F">
        <w:rPr>
          <w:rFonts w:ascii="Mulish" w:eastAsia="MS Mincho" w:hAnsi="Mulish" w:cs="Times New Roman"/>
          <w:i/>
        </w:rPr>
        <w:t>(podepíše pouze zástupce, je-li ustanoven)</w:t>
      </w:r>
      <w:r w:rsidRPr="00ED6F9F">
        <w:rPr>
          <w:rFonts w:ascii="Mulish" w:eastAsia="MS Mincho" w:hAnsi="Mulish" w:cs="Times New Roman"/>
        </w:rPr>
        <w:t xml:space="preserve">:  </w:t>
      </w:r>
    </w:p>
    <w:p w14:paraId="2DDDD119" w14:textId="77777777" w:rsidR="001878DA" w:rsidRPr="00ED6F9F" w:rsidRDefault="001878DA" w:rsidP="001878DA">
      <w:pPr>
        <w:pStyle w:val="Prosttext1"/>
        <w:ind w:left="1134"/>
        <w:jc w:val="both"/>
        <w:rPr>
          <w:rFonts w:ascii="Mulish" w:eastAsia="MS Mincho" w:hAnsi="Mulish" w:cs="Times New Roman"/>
          <w:color w:val="0000CC"/>
        </w:rPr>
      </w:pPr>
      <w:r w:rsidRPr="00ED6F9F">
        <w:rPr>
          <w:rFonts w:ascii="Mulish" w:eastAsia="MS Mincho" w:hAnsi="Mulish" w:cs="Times New Roman"/>
          <w:i/>
          <w:color w:val="0000CC"/>
        </w:rPr>
        <w:t>Applicant or legal attorney in CZ:</w:t>
      </w:r>
    </w:p>
    <w:p w14:paraId="31AB7BE2" w14:textId="77777777" w:rsidR="001878DA" w:rsidRPr="00ED6F9F" w:rsidRDefault="001878DA" w:rsidP="001878DA">
      <w:pPr>
        <w:pStyle w:val="Prosttext1"/>
        <w:ind w:left="1134"/>
        <w:jc w:val="both"/>
        <w:rPr>
          <w:rFonts w:ascii="Mulish" w:eastAsia="MS Mincho" w:hAnsi="Mulish" w:cs="Times New Roman"/>
        </w:rPr>
      </w:pPr>
      <w:r w:rsidRPr="00ED6F9F">
        <w:rPr>
          <w:rFonts w:ascii="Mulish" w:eastAsia="MS Mincho" w:hAnsi="Mulish" w:cs="Times New Roman"/>
        </w:rPr>
        <w:fldChar w:fldCharType="begin">
          <w:ffData>
            <w:name w:val="Text36"/>
            <w:enabled/>
            <w:calcOnExit w:val="0"/>
            <w:textInput/>
          </w:ffData>
        </w:fldChar>
      </w:r>
      <w:bookmarkStart w:id="24" w:name="Text36"/>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noProof/>
        </w:rPr>
        <w:t> </w:t>
      </w:r>
      <w:r w:rsidRPr="00ED6F9F">
        <w:rPr>
          <w:rFonts w:ascii="Mulish" w:eastAsia="MS Mincho" w:hAnsi="Mulish" w:cs="Times New Roman"/>
          <w:noProof/>
        </w:rPr>
        <w:t> </w:t>
      </w:r>
      <w:r w:rsidRPr="00ED6F9F">
        <w:rPr>
          <w:rFonts w:ascii="Mulish" w:eastAsia="MS Mincho" w:hAnsi="Mulish" w:cs="Times New Roman"/>
          <w:noProof/>
        </w:rPr>
        <w:t> </w:t>
      </w:r>
      <w:r w:rsidRPr="00ED6F9F">
        <w:rPr>
          <w:rFonts w:ascii="Mulish" w:eastAsia="MS Mincho" w:hAnsi="Mulish" w:cs="Times New Roman"/>
          <w:noProof/>
        </w:rPr>
        <w:t> </w:t>
      </w:r>
      <w:r w:rsidRPr="00ED6F9F">
        <w:rPr>
          <w:rFonts w:ascii="Mulish" w:eastAsia="MS Mincho" w:hAnsi="Mulish" w:cs="Times New Roman"/>
          <w:noProof/>
        </w:rPr>
        <w:t> </w:t>
      </w:r>
      <w:r w:rsidRPr="00ED6F9F">
        <w:rPr>
          <w:rFonts w:ascii="Mulish" w:eastAsia="MS Mincho" w:hAnsi="Mulish" w:cs="Times New Roman"/>
        </w:rPr>
        <w:fldChar w:fldCharType="end"/>
      </w:r>
      <w:bookmarkEnd w:id="24"/>
      <w:r w:rsidRPr="00ED6F9F">
        <w:rPr>
          <w:rFonts w:ascii="Mulish" w:eastAsia="MS Mincho" w:hAnsi="Mulish" w:cs="Times New Roman"/>
        </w:rPr>
        <w:fldChar w:fldCharType="begin">
          <w:ffData>
            <w:name w:val="Text35"/>
            <w:enabled/>
            <w:calcOnExit w:val="0"/>
            <w:textInput/>
          </w:ffData>
        </w:fldChar>
      </w:r>
      <w:bookmarkStart w:id="25" w:name="Text35"/>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25"/>
    </w:p>
    <w:p w14:paraId="1ABC51BD" w14:textId="77777777" w:rsidR="001878DA" w:rsidRPr="00ED6F9F" w:rsidRDefault="001878DA" w:rsidP="001878DA">
      <w:pPr>
        <w:pStyle w:val="Prosttext1"/>
        <w:ind w:left="1134"/>
        <w:rPr>
          <w:rFonts w:ascii="Mulish" w:eastAsia="MS Mincho" w:hAnsi="Mulish" w:cs="Times New Roman"/>
          <w:i/>
          <w:color w:val="0070C0"/>
        </w:rPr>
      </w:pPr>
      <w:r w:rsidRPr="00ED6F9F">
        <w:rPr>
          <w:rFonts w:ascii="Mulish" w:eastAsia="MS Mincho" w:hAnsi="Mulish" w:cs="Times New Roman"/>
        </w:rPr>
        <w:t>(jméno, příjmení, podpis)</w:t>
      </w:r>
      <w:r w:rsidRPr="00ED6F9F">
        <w:rPr>
          <w:rFonts w:ascii="Mulish" w:eastAsia="MS Mincho" w:hAnsi="Mulish" w:cs="Times New Roman"/>
          <w:i/>
          <w:color w:val="4F81BD"/>
        </w:rPr>
        <w:t xml:space="preserve"> </w:t>
      </w:r>
      <w:r w:rsidRPr="00ED6F9F">
        <w:rPr>
          <w:rFonts w:ascii="Mulish" w:eastAsia="MS Mincho" w:hAnsi="Mulish" w:cs="Times New Roman"/>
          <w:i/>
          <w:color w:val="0070C0"/>
        </w:rPr>
        <w:t>(</w:t>
      </w:r>
      <w:r w:rsidRPr="00ED6F9F">
        <w:rPr>
          <w:rFonts w:ascii="Mulish" w:eastAsia="MS Mincho" w:hAnsi="Mulish" w:cs="Times New Roman"/>
          <w:i/>
          <w:color w:val="0000CC"/>
        </w:rPr>
        <w:t>first name, last name, signature</w:t>
      </w:r>
      <w:r w:rsidRPr="00ED6F9F">
        <w:rPr>
          <w:rFonts w:ascii="Mulish" w:eastAsia="MS Mincho" w:hAnsi="Mulish" w:cs="Times New Roman"/>
          <w:i/>
          <w:color w:val="0070C0"/>
        </w:rPr>
        <w:t>)</w:t>
      </w:r>
    </w:p>
    <w:p w14:paraId="459881D2" w14:textId="77777777" w:rsidR="001878DA" w:rsidRPr="00ED6F9F" w:rsidRDefault="001878DA" w:rsidP="001878DA">
      <w:pPr>
        <w:pStyle w:val="Prosttext1"/>
        <w:ind w:left="1134"/>
        <w:rPr>
          <w:rFonts w:ascii="Mulish" w:eastAsia="MS Mincho" w:hAnsi="Mulish" w:cs="Times New Roman"/>
        </w:rPr>
      </w:pPr>
    </w:p>
    <w:p w14:paraId="06B93E0B" w14:textId="77777777" w:rsidR="001878DA" w:rsidRPr="00ED6F9F" w:rsidRDefault="001878DA" w:rsidP="001878DA">
      <w:pPr>
        <w:pStyle w:val="Prosttext1"/>
        <w:ind w:left="1134"/>
        <w:rPr>
          <w:rFonts w:ascii="Mulish" w:eastAsia="MS Mincho" w:hAnsi="Mulish" w:cs="Times New Roman"/>
          <w:color w:val="0000CC"/>
        </w:rPr>
      </w:pPr>
      <w:r w:rsidRPr="00ED6F9F">
        <w:rPr>
          <w:rFonts w:ascii="Mulish" w:eastAsia="MS Mincho" w:hAnsi="Mulish" w:cs="Times New Roman"/>
        </w:rPr>
        <w:t>razítko</w:t>
      </w:r>
      <w:r w:rsidRPr="00ED6F9F">
        <w:rPr>
          <w:rFonts w:ascii="Mulish" w:eastAsia="MS Mincho" w:hAnsi="Mulish" w:cs="Times New Roman"/>
          <w:i/>
          <w:color w:val="4F81BD"/>
        </w:rPr>
        <w:t xml:space="preserve"> </w:t>
      </w:r>
      <w:r w:rsidRPr="00ED6F9F">
        <w:rPr>
          <w:rFonts w:ascii="Mulish" w:eastAsia="MS Mincho" w:hAnsi="Mulish" w:cs="Times New Roman"/>
          <w:i/>
          <w:color w:val="0070C0"/>
        </w:rPr>
        <w:t>(</w:t>
      </w:r>
      <w:r w:rsidRPr="00ED6F9F">
        <w:rPr>
          <w:rFonts w:ascii="Mulish" w:eastAsia="MS Mincho" w:hAnsi="Mulish" w:cs="Times New Roman"/>
          <w:i/>
          <w:color w:val="0000CC"/>
        </w:rPr>
        <w:t>stamp)</w:t>
      </w:r>
    </w:p>
    <w:p w14:paraId="0B8DDCEE" w14:textId="77777777" w:rsidR="001878DA" w:rsidRPr="00ED6F9F" w:rsidRDefault="001878DA" w:rsidP="001878DA">
      <w:pPr>
        <w:pStyle w:val="Prosttext1"/>
        <w:ind w:left="1134"/>
        <w:rPr>
          <w:rFonts w:ascii="Mulish" w:eastAsia="MS Mincho" w:hAnsi="Mulish" w:cs="Times New Roman"/>
          <w:i/>
          <w:iCs/>
          <w:color w:val="4472C4"/>
        </w:rPr>
      </w:pPr>
      <w:r w:rsidRPr="00ED6F9F">
        <w:rPr>
          <w:rFonts w:ascii="Mulish" w:eastAsia="MS Mincho" w:hAnsi="Mulish" w:cs="Times New Roman"/>
        </w:rPr>
        <w:t xml:space="preserve">(v originálním provedení) </w:t>
      </w:r>
      <w:r w:rsidRPr="00ED6F9F">
        <w:rPr>
          <w:rFonts w:ascii="Mulish" w:eastAsia="MS Mincho" w:hAnsi="Mulish" w:cs="Times New Roman"/>
          <w:i/>
          <w:iCs/>
          <w:color w:val="0000CC"/>
        </w:rPr>
        <w:t>(original)</w:t>
      </w:r>
    </w:p>
    <w:p w14:paraId="5C613B06" w14:textId="77777777" w:rsidR="001878DA" w:rsidRPr="00ED6F9F" w:rsidRDefault="001878DA" w:rsidP="001878DA">
      <w:pPr>
        <w:pStyle w:val="Prosttext1"/>
        <w:ind w:left="1134"/>
        <w:rPr>
          <w:rFonts w:ascii="Mulish" w:eastAsia="MS Mincho" w:hAnsi="Mulish" w:cs="Times New Roman"/>
        </w:rPr>
      </w:pPr>
    </w:p>
    <w:p w14:paraId="19224799" w14:textId="77777777" w:rsidR="001878DA" w:rsidRPr="00ED6F9F" w:rsidRDefault="001878DA" w:rsidP="001878DA">
      <w:pPr>
        <w:pStyle w:val="Prosttext1"/>
        <w:ind w:left="1134"/>
        <w:rPr>
          <w:rFonts w:ascii="Mulish" w:eastAsia="MS Mincho" w:hAnsi="Mulish" w:cs="Times New Roman"/>
        </w:rPr>
      </w:pPr>
      <w:r w:rsidRPr="00ED6F9F">
        <w:rPr>
          <w:rFonts w:ascii="Mulish" w:eastAsia="MS Mincho" w:hAnsi="Mulish" w:cs="Times New Roman"/>
        </w:rPr>
        <w:t>Datum vyhotovení žádosti</w:t>
      </w:r>
      <w:r w:rsidRPr="00ED6F9F">
        <w:rPr>
          <w:rFonts w:ascii="Mulish" w:eastAsia="MS Mincho" w:hAnsi="Mulish" w:cs="Times New Roman"/>
          <w:color w:val="0000CC"/>
        </w:rPr>
        <w:t>:</w:t>
      </w:r>
      <w:r w:rsidRPr="00ED6F9F">
        <w:rPr>
          <w:rFonts w:ascii="Mulish" w:eastAsia="MS Mincho" w:hAnsi="Mulish" w:cs="Times New Roman"/>
          <w:i/>
          <w:color w:val="0000CC"/>
        </w:rPr>
        <w:t xml:space="preserve"> Issue date</w:t>
      </w:r>
      <w:r w:rsidRPr="00ED6F9F">
        <w:rPr>
          <w:rFonts w:ascii="Mulish" w:eastAsia="MS Mincho" w:hAnsi="Mulish" w:cs="Times New Roman"/>
          <w:i/>
          <w:color w:val="0070C0"/>
        </w:rPr>
        <w:t>:</w:t>
      </w:r>
      <w:r w:rsidRPr="00ED6F9F">
        <w:rPr>
          <w:rFonts w:ascii="Mulish" w:eastAsia="MS Mincho" w:hAnsi="Mulish" w:cs="Times New Roman"/>
          <w:color w:val="4472C4"/>
        </w:rPr>
        <w:t xml:space="preserve"> </w:t>
      </w:r>
      <w:r w:rsidRPr="00ED6F9F">
        <w:rPr>
          <w:rFonts w:ascii="Mulish" w:eastAsia="MS Mincho" w:hAnsi="Mulish" w:cs="Times New Roman"/>
        </w:rPr>
        <w:fldChar w:fldCharType="begin">
          <w:ffData>
            <w:name w:val="Text34"/>
            <w:enabled/>
            <w:calcOnExit w:val="0"/>
            <w:textInput/>
          </w:ffData>
        </w:fldChar>
      </w:r>
      <w:bookmarkStart w:id="26" w:name="Text34"/>
      <w:r w:rsidRPr="00ED6F9F">
        <w:rPr>
          <w:rFonts w:ascii="Mulish" w:eastAsia="MS Mincho" w:hAnsi="Mulish" w:cs="Times New Roman"/>
        </w:rPr>
        <w:instrText xml:space="preserve"> FORMTEXT </w:instrText>
      </w:r>
      <w:r w:rsidRPr="00ED6F9F">
        <w:rPr>
          <w:rFonts w:ascii="Mulish" w:eastAsia="MS Mincho" w:hAnsi="Mulish" w:cs="Times New Roman"/>
        </w:rPr>
      </w:r>
      <w:r w:rsidRPr="00ED6F9F">
        <w:rPr>
          <w:rFonts w:ascii="Mulish" w:eastAsia="MS Mincho" w:hAnsi="Mulish" w:cs="Times New Roman"/>
        </w:rPr>
        <w:fldChar w:fldCharType="separate"/>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t> </w:t>
      </w:r>
      <w:r w:rsidRPr="00ED6F9F">
        <w:rPr>
          <w:rFonts w:ascii="Mulish" w:eastAsia="MS Mincho" w:hAnsi="Mulish" w:cs="Times New Roman"/>
        </w:rPr>
        <w:fldChar w:fldCharType="end"/>
      </w:r>
      <w:bookmarkEnd w:id="26"/>
    </w:p>
    <w:p w14:paraId="53217A12" w14:textId="77777777" w:rsidR="001878DA" w:rsidRPr="00ED6F9F" w:rsidRDefault="001878DA" w:rsidP="001878DA">
      <w:pPr>
        <w:pStyle w:val="Prosttext1"/>
        <w:rPr>
          <w:rFonts w:ascii="Mulish" w:eastAsia="MS Mincho" w:hAnsi="Mulish" w:cs="Times New Roman"/>
        </w:rPr>
      </w:pPr>
    </w:p>
    <w:p w14:paraId="4654D4F0" w14:textId="77777777" w:rsidR="001878DA" w:rsidRPr="00ED6F9F" w:rsidRDefault="001878DA" w:rsidP="001878DA">
      <w:pPr>
        <w:pStyle w:val="Prosttext1"/>
        <w:ind w:left="851" w:hanging="851"/>
        <w:rPr>
          <w:rFonts w:ascii="Mulish" w:eastAsia="MS Mincho" w:hAnsi="Mulish" w:cs="Times New Roman"/>
          <w:color w:val="0070C0"/>
        </w:rPr>
      </w:pPr>
      <w:r w:rsidRPr="00ED6F9F">
        <w:rPr>
          <w:rFonts w:ascii="Mulish" w:eastAsia="MS Mincho" w:hAnsi="Mulish" w:cs="Times New Roman"/>
        </w:rPr>
        <w:t>Přílohy:</w:t>
      </w:r>
      <w:r w:rsidRPr="00ED6F9F">
        <w:rPr>
          <w:rFonts w:ascii="Mulish" w:eastAsia="MS Mincho" w:hAnsi="Mulish" w:cs="Times New Roman"/>
        </w:rPr>
        <w:tab/>
        <w:t xml:space="preserve">Průvodní dopis </w:t>
      </w:r>
      <w:r w:rsidRPr="00ED6F9F">
        <w:rPr>
          <w:rFonts w:ascii="Mulish" w:eastAsia="MS Mincho" w:hAnsi="Mulish" w:cs="Times New Roman"/>
          <w:i/>
          <w:iCs/>
          <w:color w:val="0000CC"/>
        </w:rPr>
        <w:t>(</w:t>
      </w:r>
      <w:r w:rsidRPr="00ED6F9F">
        <w:rPr>
          <w:rFonts w:ascii="Mulish" w:eastAsia="MS Mincho" w:hAnsi="Mulish" w:cs="Times New Roman"/>
          <w:i/>
          <w:color w:val="0000CC"/>
        </w:rPr>
        <w:t>Cover letter</w:t>
      </w:r>
      <w:r w:rsidRPr="00ED6F9F">
        <w:rPr>
          <w:rFonts w:ascii="Mulish" w:eastAsia="MS Mincho" w:hAnsi="Mulish" w:cs="Times New Roman"/>
          <w:i/>
          <w:iCs/>
          <w:color w:val="0000CC"/>
        </w:rPr>
        <w:t>)</w:t>
      </w:r>
    </w:p>
    <w:p w14:paraId="3F5BA5D0" w14:textId="77777777" w:rsidR="001878DA" w:rsidRPr="00ED6F9F" w:rsidRDefault="001878DA" w:rsidP="001878DA">
      <w:pPr>
        <w:pStyle w:val="Prosttext1"/>
        <w:ind w:left="2268" w:hanging="1417"/>
        <w:jc w:val="both"/>
        <w:rPr>
          <w:rFonts w:ascii="Mulish" w:eastAsia="MS Mincho" w:hAnsi="Mulish" w:cs="Times New Roman"/>
          <w:i/>
          <w:iCs/>
          <w:color w:val="0070C0"/>
        </w:rPr>
      </w:pPr>
      <w:r w:rsidRPr="00ED6F9F">
        <w:rPr>
          <w:rFonts w:ascii="Mulish" w:eastAsia="MS Mincho" w:hAnsi="Mulish" w:cs="Times New Roman"/>
        </w:rPr>
        <w:t xml:space="preserve">Další doklady </w:t>
      </w:r>
      <w:r w:rsidRPr="00ED6F9F">
        <w:rPr>
          <w:rFonts w:ascii="Mulish" w:eastAsia="MS Mincho" w:hAnsi="Mulish" w:cs="Times New Roman"/>
          <w:i/>
          <w:color w:val="0000CC"/>
        </w:rPr>
        <w:t>(Other documents)</w:t>
      </w:r>
    </w:p>
    <w:p w14:paraId="39F4E1F2" w14:textId="77777777" w:rsidR="001878DA" w:rsidRPr="00ED6F9F" w:rsidRDefault="001878DA" w:rsidP="001878DA">
      <w:pPr>
        <w:pStyle w:val="Prosttext1"/>
        <w:rPr>
          <w:rFonts w:ascii="Mulish" w:eastAsia="MS Mincho" w:hAnsi="Mulish" w:cs="Times New Roman"/>
        </w:rPr>
      </w:pPr>
    </w:p>
    <w:p w14:paraId="34F97462" w14:textId="77777777" w:rsidR="001878DA" w:rsidRPr="00ED6F9F" w:rsidRDefault="001878DA">
      <w:pPr>
        <w:rPr>
          <w:rFonts w:ascii="Mulish" w:hAnsi="Mulish"/>
          <w:sz w:val="20"/>
          <w:szCs w:val="20"/>
        </w:rPr>
      </w:pPr>
    </w:p>
    <w:sectPr w:rsidR="001878DA" w:rsidRPr="00ED6F9F" w:rsidSect="001878DA">
      <w:headerReference w:type="default" r:id="rId7"/>
      <w:footerReference w:type="default" r:id="rId8"/>
      <w:headerReference w:type="first" r:id="rId9"/>
      <w:footnotePr>
        <w:pos w:val="beneathText"/>
      </w:footnotePr>
      <w:pgSz w:w="11905" w:h="16837"/>
      <w:pgMar w:top="1418" w:right="1418"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59C2" w14:textId="77777777" w:rsidR="004733C8" w:rsidRDefault="004733C8">
      <w:r>
        <w:separator/>
      </w:r>
    </w:p>
  </w:endnote>
  <w:endnote w:type="continuationSeparator" w:id="0">
    <w:p w14:paraId="39A5AF11" w14:textId="77777777" w:rsidR="004733C8" w:rsidRDefault="0047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lish">
    <w:panose1 w:val="00000000000000000000"/>
    <w:charset w:val="EE"/>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FC42" w14:textId="77777777" w:rsidR="001878DA" w:rsidRPr="00F60669" w:rsidRDefault="001878DA">
    <w:pPr>
      <w:pStyle w:val="Zpat"/>
      <w:jc w:val="right"/>
      <w:rPr>
        <w:sz w:val="20"/>
        <w:szCs w:val="20"/>
      </w:rPr>
    </w:pPr>
    <w:r w:rsidRPr="00F60669">
      <w:rPr>
        <w:sz w:val="20"/>
        <w:szCs w:val="20"/>
      </w:rPr>
      <w:t xml:space="preserve"> </w:t>
    </w:r>
    <w:r w:rsidRPr="00F60669">
      <w:rPr>
        <w:rStyle w:val="slostrnky"/>
        <w:rFonts w:eastAsiaTheme="majorEastAsia"/>
        <w:sz w:val="20"/>
        <w:szCs w:val="20"/>
      </w:rPr>
      <w:fldChar w:fldCharType="begin"/>
    </w:r>
    <w:r w:rsidRPr="00F60669">
      <w:rPr>
        <w:rStyle w:val="slostrnky"/>
        <w:rFonts w:eastAsiaTheme="majorEastAsia"/>
        <w:sz w:val="20"/>
        <w:szCs w:val="20"/>
      </w:rPr>
      <w:instrText xml:space="preserve"> PAGE </w:instrText>
    </w:r>
    <w:r w:rsidRPr="00F60669">
      <w:rPr>
        <w:rStyle w:val="slostrnky"/>
        <w:rFonts w:eastAsiaTheme="majorEastAsia"/>
        <w:sz w:val="20"/>
        <w:szCs w:val="20"/>
      </w:rPr>
      <w:fldChar w:fldCharType="separate"/>
    </w:r>
    <w:r>
      <w:rPr>
        <w:rStyle w:val="slostrnky"/>
        <w:rFonts w:eastAsiaTheme="majorEastAsia"/>
        <w:noProof/>
        <w:sz w:val="20"/>
        <w:szCs w:val="20"/>
      </w:rPr>
      <w:t>3</w:t>
    </w:r>
    <w:r w:rsidRPr="00F60669">
      <w:rPr>
        <w:rStyle w:val="slostrnky"/>
        <w:rFonts w:eastAsiaTheme="majorEastAsia"/>
        <w:sz w:val="20"/>
        <w:szCs w:val="20"/>
      </w:rPr>
      <w:fldChar w:fldCharType="end"/>
    </w:r>
    <w:r>
      <w:rPr>
        <w:rStyle w:val="slostrnky"/>
        <w:rFonts w:eastAsiaTheme="majorEastAsia"/>
        <w:sz w:val="20"/>
        <w:szCs w:val="20"/>
      </w:rPr>
      <w:t>/</w:t>
    </w:r>
    <w:r w:rsidRPr="00F60669">
      <w:rPr>
        <w:rStyle w:val="slostrnky"/>
        <w:rFonts w:eastAsiaTheme="majorEastAsia"/>
        <w:sz w:val="20"/>
        <w:szCs w:val="20"/>
      </w:rPr>
      <w:fldChar w:fldCharType="begin"/>
    </w:r>
    <w:r w:rsidRPr="00F60669">
      <w:rPr>
        <w:rStyle w:val="slostrnky"/>
        <w:rFonts w:eastAsiaTheme="majorEastAsia"/>
        <w:sz w:val="20"/>
        <w:szCs w:val="20"/>
      </w:rPr>
      <w:instrText xml:space="preserve"> NUMPAGES </w:instrText>
    </w:r>
    <w:r w:rsidRPr="00F60669">
      <w:rPr>
        <w:rStyle w:val="slostrnky"/>
        <w:rFonts w:eastAsiaTheme="majorEastAsia"/>
        <w:sz w:val="20"/>
        <w:szCs w:val="20"/>
      </w:rPr>
      <w:fldChar w:fldCharType="separate"/>
    </w:r>
    <w:r>
      <w:rPr>
        <w:rStyle w:val="slostrnky"/>
        <w:rFonts w:eastAsiaTheme="majorEastAsia"/>
        <w:noProof/>
        <w:sz w:val="20"/>
        <w:szCs w:val="20"/>
      </w:rPr>
      <w:t>4</w:t>
    </w:r>
    <w:r w:rsidRPr="00F60669">
      <w:rPr>
        <w:rStyle w:val="slostrnky"/>
        <w:rFonts w:eastAsiaTheme="majorEastAs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1C2F" w14:textId="77777777" w:rsidR="004733C8" w:rsidRDefault="004733C8">
      <w:r>
        <w:separator/>
      </w:r>
    </w:p>
  </w:footnote>
  <w:footnote w:type="continuationSeparator" w:id="0">
    <w:p w14:paraId="05160DF4" w14:textId="77777777" w:rsidR="004733C8" w:rsidRDefault="0047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E266" w14:textId="77777777" w:rsidR="001878DA" w:rsidRPr="007851E3" w:rsidRDefault="001878DA">
    <w:pPr>
      <w:pStyle w:val="Prosttext1"/>
      <w:jc w:val="right"/>
      <w:rPr>
        <w:rFonts w:ascii="Times New Roman" w:eastAsia="MS Mincho" w:hAnsi="Times New Roman" w:cs="Times New Roman"/>
        <w:bCs/>
        <w:i/>
        <w:sz w:val="22"/>
        <w:szCs w:val="22"/>
      </w:rPr>
    </w:pPr>
    <w:r w:rsidRPr="007851E3">
      <w:rPr>
        <w:rFonts w:ascii="Times New Roman" w:eastAsia="MS Mincho" w:hAnsi="Times New Roman" w:cs="Times New Roman"/>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D533" w14:textId="77777777" w:rsidR="001878DA" w:rsidRPr="00ED6F9F" w:rsidRDefault="001878DA">
    <w:pPr>
      <w:pStyle w:val="Zhlav"/>
      <w:jc w:val="right"/>
      <w:rPr>
        <w:rFonts w:ascii="Mulish" w:eastAsia="MS Mincho" w:hAnsi="Mulish"/>
        <w:i/>
        <w:sz w:val="20"/>
        <w:szCs w:val="20"/>
      </w:rPr>
    </w:pPr>
    <w:r w:rsidRPr="00ED6F9F">
      <w:rPr>
        <w:rFonts w:ascii="Mulish" w:eastAsia="MS Mincho" w:hAnsi="Mulish"/>
        <w:i/>
        <w:sz w:val="20"/>
        <w:szCs w:val="20"/>
      </w:rPr>
      <w:t>Doručeno SZÚ dne</w:t>
    </w:r>
  </w:p>
  <w:p w14:paraId="71C5DA91" w14:textId="77777777" w:rsidR="001878DA" w:rsidRPr="00ED6F9F" w:rsidRDefault="001878DA" w:rsidP="006C790D">
    <w:pPr>
      <w:pStyle w:val="Zhlav"/>
      <w:tabs>
        <w:tab w:val="left" w:pos="6874"/>
      </w:tabs>
      <w:jc w:val="right"/>
      <w:rPr>
        <w:rFonts w:ascii="Mulish" w:hAnsi="Mulish"/>
        <w:color w:val="0000CC"/>
        <w:sz w:val="20"/>
        <w:szCs w:val="20"/>
      </w:rPr>
    </w:pPr>
    <w:r w:rsidRPr="00ED6F9F">
      <w:rPr>
        <w:rFonts w:ascii="Mulish" w:hAnsi="Mulish"/>
        <w:sz w:val="20"/>
        <w:szCs w:val="20"/>
      </w:rPr>
      <w:tab/>
    </w:r>
    <w:r w:rsidRPr="00ED6F9F">
      <w:rPr>
        <w:rFonts w:ascii="Mulish" w:hAnsi="Mulish"/>
        <w:i/>
        <w:color w:val="0000CC"/>
        <w:sz w:val="20"/>
        <w:szCs w:val="20"/>
      </w:rPr>
      <w:t>Submitted to SZÚ 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662A"/>
    <w:multiLevelType w:val="multilevel"/>
    <w:tmpl w:val="5DA2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640E1"/>
    <w:multiLevelType w:val="hybridMultilevel"/>
    <w:tmpl w:val="6ED0974C"/>
    <w:lvl w:ilvl="0" w:tplc="5A782C78">
      <w:start w:val="1"/>
      <w:numFmt w:val="lowerLetter"/>
      <w:lvlText w:val="%1)"/>
      <w:lvlJc w:val="left"/>
      <w:pPr>
        <w:tabs>
          <w:tab w:val="num" w:pos="2580"/>
        </w:tabs>
        <w:ind w:left="25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15:restartNumberingAfterBreak="0">
    <w:nsid w:val="6CE848EE"/>
    <w:multiLevelType w:val="multilevel"/>
    <w:tmpl w:val="CEC4E560"/>
    <w:lvl w:ilvl="0">
      <w:start w:val="1"/>
      <w:numFmt w:val="decimal"/>
      <w:lvlText w:val="%1."/>
      <w:lvlJc w:val="left"/>
      <w:rPr>
        <w:rFonts w:hint="default"/>
        <w:b/>
        <w:i w:val="0"/>
        <w:color w:val="auto"/>
        <w:sz w:val="20"/>
        <w:szCs w:val="20"/>
      </w:rPr>
    </w:lvl>
    <w:lvl w:ilvl="1">
      <w:start w:val="1"/>
      <w:numFmt w:val="decimal"/>
      <w:lvlText w:val="%1.%2"/>
      <w:lvlJc w:val="left"/>
      <w:pPr>
        <w:tabs>
          <w:tab w:val="num" w:pos="495"/>
        </w:tabs>
        <w:ind w:left="495" w:hanging="495"/>
      </w:pPr>
      <w:rPr>
        <w:rFonts w:hint="default"/>
        <w:b w:val="0"/>
        <w:i w:val="0"/>
        <w:sz w:val="24"/>
        <w:szCs w:val="24"/>
        <w:vertAlign w:val="baseline"/>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0185606">
    <w:abstractNumId w:val="2"/>
  </w:num>
  <w:num w:numId="2" w16cid:durableId="1066147495">
    <w:abstractNumId w:val="1"/>
  </w:num>
  <w:num w:numId="3" w16cid:durableId="191523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DA"/>
    <w:rsid w:val="00030DD2"/>
    <w:rsid w:val="000D538A"/>
    <w:rsid w:val="000F11FA"/>
    <w:rsid w:val="001318EE"/>
    <w:rsid w:val="0013335C"/>
    <w:rsid w:val="00166DC4"/>
    <w:rsid w:val="001878DA"/>
    <w:rsid w:val="001E0074"/>
    <w:rsid w:val="002124B1"/>
    <w:rsid w:val="002F1030"/>
    <w:rsid w:val="00390DC7"/>
    <w:rsid w:val="003B05A6"/>
    <w:rsid w:val="003C4714"/>
    <w:rsid w:val="00401D92"/>
    <w:rsid w:val="00417C93"/>
    <w:rsid w:val="004733C8"/>
    <w:rsid w:val="00487AE8"/>
    <w:rsid w:val="00546848"/>
    <w:rsid w:val="005B7F29"/>
    <w:rsid w:val="00686D36"/>
    <w:rsid w:val="00692D67"/>
    <w:rsid w:val="006C5603"/>
    <w:rsid w:val="007B3721"/>
    <w:rsid w:val="0083779F"/>
    <w:rsid w:val="00870CC4"/>
    <w:rsid w:val="00876172"/>
    <w:rsid w:val="008F44D5"/>
    <w:rsid w:val="00933CC0"/>
    <w:rsid w:val="00954BA7"/>
    <w:rsid w:val="00985952"/>
    <w:rsid w:val="009F0971"/>
    <w:rsid w:val="009F4D54"/>
    <w:rsid w:val="00A276C0"/>
    <w:rsid w:val="00C334B7"/>
    <w:rsid w:val="00CB02E2"/>
    <w:rsid w:val="00E245C5"/>
    <w:rsid w:val="00E849FF"/>
    <w:rsid w:val="00E903F6"/>
    <w:rsid w:val="00E95110"/>
    <w:rsid w:val="00ED3E21"/>
    <w:rsid w:val="00ED6F9F"/>
    <w:rsid w:val="00EE3C59"/>
    <w:rsid w:val="00F329EB"/>
    <w:rsid w:val="00FB0D59"/>
    <w:rsid w:val="069402C9"/>
    <w:rsid w:val="08C6FB1B"/>
    <w:rsid w:val="10B24A1F"/>
    <w:rsid w:val="1202E36A"/>
    <w:rsid w:val="23B90739"/>
    <w:rsid w:val="473504DD"/>
    <w:rsid w:val="6B8B042C"/>
    <w:rsid w:val="77E470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DAA9"/>
  <w15:chartTrackingRefBased/>
  <w15:docId w15:val="{8566B803-E3EC-4E53-BE2A-E266E5DE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78DA"/>
    <w:pPr>
      <w:suppressAutoHyphens/>
      <w:spacing w:after="0" w:line="240" w:lineRule="auto"/>
    </w:pPr>
    <w:rPr>
      <w:rFonts w:ascii="Times New Roman" w:eastAsia="Times New Roman" w:hAnsi="Times New Roman" w:cs="Times New Roman"/>
      <w:kern w:val="0"/>
      <w:lang w:eastAsia="ar-SA"/>
      <w14:ligatures w14:val="none"/>
    </w:rPr>
  </w:style>
  <w:style w:type="paragraph" w:styleId="Nadpis1">
    <w:name w:val="heading 1"/>
    <w:basedOn w:val="Normln"/>
    <w:next w:val="Normln"/>
    <w:link w:val="Nadpis1Char"/>
    <w:uiPriority w:val="9"/>
    <w:qFormat/>
    <w:rsid w:val="00187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87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878D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878D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878D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878D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878D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878D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878D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78D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878D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878D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878D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878D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878D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878D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878D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878DA"/>
    <w:rPr>
      <w:rFonts w:eastAsiaTheme="majorEastAsia" w:cstheme="majorBidi"/>
      <w:color w:val="272727" w:themeColor="text1" w:themeTint="D8"/>
    </w:rPr>
  </w:style>
  <w:style w:type="paragraph" w:styleId="Nzev">
    <w:name w:val="Title"/>
    <w:basedOn w:val="Normln"/>
    <w:next w:val="Normln"/>
    <w:link w:val="NzevChar"/>
    <w:uiPriority w:val="10"/>
    <w:qFormat/>
    <w:rsid w:val="001878D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878D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878D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878D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878DA"/>
    <w:pPr>
      <w:spacing w:before="160"/>
      <w:jc w:val="center"/>
    </w:pPr>
    <w:rPr>
      <w:i/>
      <w:iCs/>
      <w:color w:val="404040" w:themeColor="text1" w:themeTint="BF"/>
    </w:rPr>
  </w:style>
  <w:style w:type="character" w:customStyle="1" w:styleId="CittChar">
    <w:name w:val="Citát Char"/>
    <w:basedOn w:val="Standardnpsmoodstavce"/>
    <w:link w:val="Citt"/>
    <w:uiPriority w:val="29"/>
    <w:rsid w:val="001878DA"/>
    <w:rPr>
      <w:i/>
      <w:iCs/>
      <w:color w:val="404040" w:themeColor="text1" w:themeTint="BF"/>
    </w:rPr>
  </w:style>
  <w:style w:type="paragraph" w:styleId="Odstavecseseznamem">
    <w:name w:val="List Paragraph"/>
    <w:basedOn w:val="Normln"/>
    <w:uiPriority w:val="34"/>
    <w:qFormat/>
    <w:rsid w:val="001878DA"/>
    <w:pPr>
      <w:ind w:left="720"/>
      <w:contextualSpacing/>
    </w:pPr>
  </w:style>
  <w:style w:type="character" w:styleId="Zdraznnintenzivn">
    <w:name w:val="Intense Emphasis"/>
    <w:basedOn w:val="Standardnpsmoodstavce"/>
    <w:uiPriority w:val="21"/>
    <w:qFormat/>
    <w:rsid w:val="001878DA"/>
    <w:rPr>
      <w:i/>
      <w:iCs/>
      <w:color w:val="0F4761" w:themeColor="accent1" w:themeShade="BF"/>
    </w:rPr>
  </w:style>
  <w:style w:type="paragraph" w:styleId="Vrazncitt">
    <w:name w:val="Intense Quote"/>
    <w:basedOn w:val="Normln"/>
    <w:next w:val="Normln"/>
    <w:link w:val="VrazncittChar"/>
    <w:uiPriority w:val="30"/>
    <w:qFormat/>
    <w:rsid w:val="00187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878DA"/>
    <w:rPr>
      <w:i/>
      <w:iCs/>
      <w:color w:val="0F4761" w:themeColor="accent1" w:themeShade="BF"/>
    </w:rPr>
  </w:style>
  <w:style w:type="character" w:styleId="Odkazintenzivn">
    <w:name w:val="Intense Reference"/>
    <w:basedOn w:val="Standardnpsmoodstavce"/>
    <w:uiPriority w:val="32"/>
    <w:qFormat/>
    <w:rsid w:val="001878DA"/>
    <w:rPr>
      <w:b/>
      <w:bCs/>
      <w:smallCaps/>
      <w:color w:val="0F4761" w:themeColor="accent1" w:themeShade="BF"/>
      <w:spacing w:val="5"/>
    </w:rPr>
  </w:style>
  <w:style w:type="character" w:styleId="slostrnky">
    <w:name w:val="page number"/>
    <w:basedOn w:val="Standardnpsmoodstavce"/>
    <w:rsid w:val="001878DA"/>
  </w:style>
  <w:style w:type="paragraph" w:customStyle="1" w:styleId="Prosttext1">
    <w:name w:val="Prostý text1"/>
    <w:basedOn w:val="Normln"/>
    <w:rsid w:val="001878DA"/>
    <w:pPr>
      <w:overflowPunct w:val="0"/>
      <w:autoSpaceDE w:val="0"/>
      <w:textAlignment w:val="baseline"/>
    </w:pPr>
    <w:rPr>
      <w:rFonts w:ascii="Courier New" w:hAnsi="Courier New" w:cs="Courier New"/>
      <w:sz w:val="20"/>
      <w:szCs w:val="20"/>
    </w:rPr>
  </w:style>
  <w:style w:type="paragraph" w:styleId="Zhlav">
    <w:name w:val="header"/>
    <w:basedOn w:val="Normln"/>
    <w:link w:val="ZhlavChar"/>
    <w:rsid w:val="001878DA"/>
    <w:pPr>
      <w:tabs>
        <w:tab w:val="center" w:pos="4536"/>
        <w:tab w:val="right" w:pos="9072"/>
      </w:tabs>
    </w:pPr>
  </w:style>
  <w:style w:type="character" w:customStyle="1" w:styleId="ZhlavChar">
    <w:name w:val="Záhlaví Char"/>
    <w:basedOn w:val="Standardnpsmoodstavce"/>
    <w:link w:val="Zhlav"/>
    <w:rsid w:val="001878DA"/>
    <w:rPr>
      <w:rFonts w:ascii="Times New Roman" w:eastAsia="Times New Roman" w:hAnsi="Times New Roman" w:cs="Times New Roman"/>
      <w:kern w:val="0"/>
      <w:lang w:eastAsia="ar-SA"/>
      <w14:ligatures w14:val="none"/>
    </w:rPr>
  </w:style>
  <w:style w:type="paragraph" w:styleId="Zpat">
    <w:name w:val="footer"/>
    <w:basedOn w:val="Normln"/>
    <w:link w:val="ZpatChar"/>
    <w:rsid w:val="001878DA"/>
    <w:pPr>
      <w:tabs>
        <w:tab w:val="center" w:pos="4536"/>
        <w:tab w:val="right" w:pos="9072"/>
      </w:tabs>
    </w:pPr>
  </w:style>
  <w:style w:type="character" w:customStyle="1" w:styleId="ZpatChar">
    <w:name w:val="Zápatí Char"/>
    <w:basedOn w:val="Standardnpsmoodstavce"/>
    <w:link w:val="Zpat"/>
    <w:rsid w:val="001878DA"/>
    <w:rPr>
      <w:rFonts w:ascii="Times New Roman" w:eastAsia="Times New Roman" w:hAnsi="Times New Roman" w:cs="Times New Roman"/>
      <w:kern w:val="0"/>
      <w:lang w:eastAsia="ar-SA"/>
      <w14:ligatures w14:val="none"/>
    </w:rPr>
  </w:style>
  <w:style w:type="table" w:styleId="Mkatabulky">
    <w:name w:val="Table Grid"/>
    <w:basedOn w:val="Normlntabulka"/>
    <w:uiPriority w:val="39"/>
    <w:rsid w:val="00985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76172"/>
    <w:rPr>
      <w:color w:val="467886" w:themeColor="hyperlink"/>
      <w:u w:val="single"/>
    </w:rPr>
  </w:style>
  <w:style w:type="character" w:styleId="Nevyeenzmnka">
    <w:name w:val="Unresolved Mention"/>
    <w:basedOn w:val="Standardnpsmoodstavce"/>
    <w:uiPriority w:val="99"/>
    <w:semiHidden/>
    <w:unhideWhenUsed/>
    <w:rsid w:val="00876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6273</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Šumberová</dc:creator>
  <cp:keywords/>
  <dc:description/>
  <cp:lastModifiedBy>Hana Šumberová</cp:lastModifiedBy>
  <cp:revision>3</cp:revision>
  <cp:lastPrinted>2025-09-22T06:35:00Z</cp:lastPrinted>
  <dcterms:created xsi:type="dcterms:W3CDTF">2025-10-16T12:40:00Z</dcterms:created>
  <dcterms:modified xsi:type="dcterms:W3CDTF">2025-10-16T12:44:00Z</dcterms:modified>
</cp:coreProperties>
</file>